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F9A2" w14:textId="77777777" w:rsidR="003C2F5B" w:rsidRPr="003C2F5B" w:rsidRDefault="003C2F5B" w:rsidP="003C2F5B">
      <w:pPr>
        <w:jc w:val="center"/>
        <w:rPr>
          <w:b/>
          <w:sz w:val="32"/>
          <w:szCs w:val="32"/>
        </w:rPr>
      </w:pPr>
      <w:r w:rsidRPr="003C2F5B">
        <w:rPr>
          <w:b/>
          <w:sz w:val="32"/>
          <w:szCs w:val="32"/>
        </w:rPr>
        <w:t>Российская Федерация</w:t>
      </w:r>
    </w:p>
    <w:p w14:paraId="45207CAA" w14:textId="77777777" w:rsidR="003C2F5B" w:rsidRPr="003C2F5B" w:rsidRDefault="003C2F5B" w:rsidP="003C2F5B">
      <w:pPr>
        <w:jc w:val="center"/>
        <w:rPr>
          <w:b/>
          <w:sz w:val="32"/>
          <w:szCs w:val="32"/>
        </w:rPr>
      </w:pPr>
      <w:r w:rsidRPr="003C2F5B">
        <w:rPr>
          <w:b/>
          <w:sz w:val="32"/>
          <w:szCs w:val="32"/>
        </w:rPr>
        <w:t>Иркутская область</w:t>
      </w:r>
    </w:p>
    <w:p w14:paraId="0A5B642C" w14:textId="77777777" w:rsidR="003C2F5B" w:rsidRPr="003C2F5B" w:rsidRDefault="003C2F5B" w:rsidP="003C2F5B">
      <w:pPr>
        <w:jc w:val="center"/>
        <w:rPr>
          <w:b/>
          <w:sz w:val="32"/>
          <w:szCs w:val="32"/>
        </w:rPr>
      </w:pPr>
      <w:r w:rsidRPr="003C2F5B">
        <w:rPr>
          <w:b/>
          <w:sz w:val="32"/>
          <w:szCs w:val="32"/>
        </w:rPr>
        <w:t>Администрация города Усолье-Сибирское</w:t>
      </w:r>
    </w:p>
    <w:p w14:paraId="6F1E9A5D" w14:textId="77777777" w:rsidR="003C2F5B" w:rsidRPr="003C2F5B" w:rsidRDefault="003C2F5B" w:rsidP="003C2F5B">
      <w:pPr>
        <w:jc w:val="center"/>
        <w:rPr>
          <w:b/>
          <w:sz w:val="44"/>
          <w:szCs w:val="44"/>
        </w:rPr>
      </w:pPr>
      <w:r w:rsidRPr="003C2F5B">
        <w:rPr>
          <w:b/>
          <w:sz w:val="44"/>
          <w:szCs w:val="44"/>
        </w:rPr>
        <w:t>ПОСТАНОВЛЕНИЕ</w:t>
      </w:r>
    </w:p>
    <w:p w14:paraId="0414CC56" w14:textId="77777777" w:rsidR="003C2F5B" w:rsidRPr="003C2F5B" w:rsidRDefault="003C2F5B" w:rsidP="003C2F5B">
      <w:pPr>
        <w:jc w:val="center"/>
        <w:rPr>
          <w:b/>
          <w:sz w:val="32"/>
          <w:szCs w:val="32"/>
        </w:rPr>
      </w:pPr>
    </w:p>
    <w:p w14:paraId="2CEFBE1C" w14:textId="4010F688" w:rsidR="003C2F5B" w:rsidRPr="003C2F5B" w:rsidRDefault="003C2F5B" w:rsidP="003C2F5B">
      <w:pPr>
        <w:tabs>
          <w:tab w:val="left" w:pos="2099"/>
        </w:tabs>
        <w:jc w:val="both"/>
        <w:rPr>
          <w:sz w:val="28"/>
          <w:szCs w:val="28"/>
        </w:rPr>
      </w:pPr>
      <w:r w:rsidRPr="003C2F5B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5CFADD" wp14:editId="7E1096B8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2E753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3C2F5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731803" wp14:editId="236D1F02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B84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3C2F5B">
        <w:rPr>
          <w:sz w:val="28"/>
          <w:szCs w:val="28"/>
        </w:rPr>
        <w:t xml:space="preserve">от </w:t>
      </w:r>
      <w:r>
        <w:rPr>
          <w:sz w:val="28"/>
          <w:szCs w:val="28"/>
        </w:rPr>
        <w:t>02.09.2025</w:t>
      </w:r>
      <w:r w:rsidRPr="003C2F5B">
        <w:rPr>
          <w:sz w:val="28"/>
          <w:szCs w:val="28"/>
        </w:rPr>
        <w:tab/>
        <w:t>№</w:t>
      </w:r>
      <w:r>
        <w:rPr>
          <w:sz w:val="28"/>
          <w:szCs w:val="28"/>
        </w:rPr>
        <w:t>1501-па</w:t>
      </w:r>
    </w:p>
    <w:p w14:paraId="41B5318A" w14:textId="264C024C" w:rsidR="00125794" w:rsidRPr="00F67461" w:rsidRDefault="00125794" w:rsidP="00125794">
      <w:pPr>
        <w:ind w:left="-360"/>
        <w:jc w:val="both"/>
      </w:pPr>
    </w:p>
    <w:p w14:paraId="2DA8A661" w14:textId="6D8AF03F" w:rsidR="00125794" w:rsidRPr="00125794" w:rsidRDefault="00125794" w:rsidP="003C2F5B">
      <w:pPr>
        <w:autoSpaceDE w:val="0"/>
        <w:autoSpaceDN w:val="0"/>
        <w:adjustRightInd w:val="0"/>
        <w:ind w:right="-1"/>
        <w:jc w:val="both"/>
        <w:rPr>
          <w:rFonts w:eastAsiaTheme="minorHAnsi"/>
          <w:b/>
          <w:lang w:eastAsia="en-US"/>
        </w:rPr>
      </w:pPr>
      <w:r w:rsidRPr="00125794">
        <w:rPr>
          <w:b/>
        </w:rPr>
        <w:t>О внесении изменений в постановление</w:t>
      </w:r>
      <w:r w:rsidRPr="00125794">
        <w:rPr>
          <w:rFonts w:eastAsiaTheme="minorHAnsi"/>
          <w:b/>
          <w:lang w:eastAsia="en-US"/>
        </w:rPr>
        <w:t xml:space="preserve"> администрации г. Усолье-Сибирское от 29.10.2018</w:t>
      </w:r>
      <w:r w:rsidR="005E7561">
        <w:rPr>
          <w:rFonts w:eastAsiaTheme="minorHAnsi"/>
          <w:b/>
          <w:lang w:eastAsia="en-US"/>
        </w:rPr>
        <w:t>г.</w:t>
      </w:r>
      <w:r w:rsidRPr="00125794">
        <w:rPr>
          <w:rFonts w:eastAsiaTheme="minorHAnsi"/>
          <w:b/>
          <w:lang w:eastAsia="en-US"/>
        </w:rPr>
        <w:t xml:space="preserve"> № 1928 «О комиссии по жилищным вопросам при администрации города Усолье-Сибирское»</w:t>
      </w:r>
      <w:r w:rsidR="00FE0E43">
        <w:rPr>
          <w:rFonts w:eastAsiaTheme="minorHAnsi"/>
          <w:b/>
          <w:lang w:eastAsia="en-US"/>
        </w:rPr>
        <w:t xml:space="preserve"> (с изменениями от 18.02.2020г. № 355, от 13.10.2022г. № 2241-па</w:t>
      </w:r>
      <w:r w:rsidR="00164421">
        <w:rPr>
          <w:rFonts w:eastAsiaTheme="minorHAnsi"/>
          <w:b/>
          <w:lang w:eastAsia="en-US"/>
        </w:rPr>
        <w:t>, от 09.06.2023г. № 1289-па</w:t>
      </w:r>
      <w:r w:rsidR="003403B4">
        <w:rPr>
          <w:rFonts w:eastAsiaTheme="minorHAnsi"/>
          <w:b/>
          <w:lang w:eastAsia="en-US"/>
        </w:rPr>
        <w:t>, от 04.12.2024 г. № 3494-па</w:t>
      </w:r>
      <w:r w:rsidR="00164421">
        <w:rPr>
          <w:rFonts w:eastAsiaTheme="minorHAnsi"/>
          <w:b/>
          <w:lang w:eastAsia="en-US"/>
        </w:rPr>
        <w:t>)</w:t>
      </w:r>
    </w:p>
    <w:p w14:paraId="37E15E24" w14:textId="062F9DF2" w:rsidR="00125794" w:rsidRPr="002A7398" w:rsidRDefault="00125794" w:rsidP="00125794">
      <w:pPr>
        <w:tabs>
          <w:tab w:val="left" w:pos="4860"/>
          <w:tab w:val="left" w:pos="5220"/>
        </w:tabs>
        <w:ind w:right="5243"/>
        <w:rPr>
          <w:b/>
          <w:sz w:val="28"/>
          <w:szCs w:val="28"/>
        </w:rPr>
      </w:pPr>
    </w:p>
    <w:p w14:paraId="0EE7274D" w14:textId="6F7CC312" w:rsidR="004600C5" w:rsidRDefault="004600C5" w:rsidP="004600C5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06.10.2003</w:t>
      </w:r>
      <w:r w:rsidR="005E7561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0C28B8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0C28B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C28B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руководствуясь ст. ст. 28, 55 Устава города Усолье-Сибирское, администрация города Усолье-Сибирское</w:t>
      </w:r>
    </w:p>
    <w:p w14:paraId="08D94E81" w14:textId="77777777" w:rsidR="00125794" w:rsidRPr="00DE0553" w:rsidRDefault="00125794" w:rsidP="003C2F5B">
      <w:pPr>
        <w:pStyle w:val="a3"/>
        <w:rPr>
          <w:bCs/>
          <w:sz w:val="16"/>
          <w:szCs w:val="16"/>
        </w:rPr>
      </w:pPr>
    </w:p>
    <w:p w14:paraId="13A57126" w14:textId="4267306C" w:rsidR="00125794" w:rsidRPr="00F67461" w:rsidRDefault="00125794" w:rsidP="003C2F5B">
      <w:pPr>
        <w:pStyle w:val="a5"/>
        <w:tabs>
          <w:tab w:val="left" w:pos="3360"/>
        </w:tabs>
        <w:spacing w:line="276" w:lineRule="auto"/>
        <w:ind w:left="0" w:firstLine="11"/>
        <w:jc w:val="center"/>
        <w:rPr>
          <w:b/>
          <w:sz w:val="28"/>
          <w:szCs w:val="28"/>
        </w:rPr>
      </w:pPr>
      <w:r w:rsidRPr="00F67461">
        <w:rPr>
          <w:b/>
          <w:sz w:val="28"/>
          <w:szCs w:val="28"/>
        </w:rPr>
        <w:t>ПОСТАНОВЛЯЕТ:</w:t>
      </w:r>
    </w:p>
    <w:p w14:paraId="4CF280D1" w14:textId="63081ADC" w:rsidR="00125794" w:rsidRPr="00A738CE" w:rsidRDefault="00125794" w:rsidP="00A738CE">
      <w:pPr>
        <w:pStyle w:val="a3"/>
        <w:ind w:firstLine="709"/>
        <w:rPr>
          <w:color w:val="000000"/>
          <w:szCs w:val="28"/>
        </w:rPr>
      </w:pPr>
      <w:r w:rsidRPr="00125794">
        <w:rPr>
          <w:szCs w:val="28"/>
        </w:rPr>
        <w:t>1. Внести в постановление</w:t>
      </w:r>
      <w:r w:rsidRPr="00125794">
        <w:rPr>
          <w:rFonts w:eastAsiaTheme="minorHAnsi"/>
          <w:szCs w:val="28"/>
          <w:lang w:eastAsia="en-US"/>
        </w:rPr>
        <w:t xml:space="preserve"> администрации г. Усолье-Сибирское от 29.10.2018</w:t>
      </w:r>
      <w:r w:rsidR="005E7561">
        <w:rPr>
          <w:rFonts w:eastAsiaTheme="minorHAnsi"/>
          <w:szCs w:val="28"/>
          <w:lang w:eastAsia="en-US"/>
        </w:rPr>
        <w:t>г.</w:t>
      </w:r>
      <w:r w:rsidRPr="00125794">
        <w:rPr>
          <w:rFonts w:eastAsiaTheme="minorHAnsi"/>
          <w:szCs w:val="28"/>
          <w:lang w:eastAsia="en-US"/>
        </w:rPr>
        <w:t xml:space="preserve"> № 1928 «О комиссии по жилищным вопросам при администрации города Усолье-</w:t>
      </w:r>
      <w:r w:rsidRPr="004600C5">
        <w:rPr>
          <w:rFonts w:eastAsiaTheme="minorHAnsi"/>
          <w:szCs w:val="28"/>
          <w:lang w:eastAsia="en-US"/>
        </w:rPr>
        <w:t>Сибирское»</w:t>
      </w:r>
      <w:r w:rsidR="000D26AD">
        <w:rPr>
          <w:rFonts w:eastAsiaTheme="minorHAnsi"/>
          <w:szCs w:val="28"/>
          <w:lang w:eastAsia="en-US"/>
        </w:rPr>
        <w:t xml:space="preserve"> (с изменениями от 18.0.2020г. № 355, от 13.10.2022г. № 2241-па</w:t>
      </w:r>
      <w:r w:rsidR="00FB111F">
        <w:rPr>
          <w:rFonts w:eastAsiaTheme="minorHAnsi"/>
          <w:szCs w:val="28"/>
          <w:lang w:eastAsia="en-US"/>
        </w:rPr>
        <w:t>, от 09.06.</w:t>
      </w:r>
      <w:r w:rsidR="00FB111F" w:rsidRPr="00A738CE">
        <w:rPr>
          <w:rFonts w:eastAsiaTheme="minorHAnsi"/>
          <w:szCs w:val="28"/>
          <w:lang w:eastAsia="en-US"/>
        </w:rPr>
        <w:t>2023г. № 1289-па</w:t>
      </w:r>
      <w:r w:rsidR="003403B4">
        <w:rPr>
          <w:rFonts w:eastAsiaTheme="minorHAnsi"/>
          <w:szCs w:val="28"/>
          <w:lang w:eastAsia="en-US"/>
        </w:rPr>
        <w:t>, 04.12.2024 г. № 3494-па</w:t>
      </w:r>
      <w:r w:rsidR="000D26AD" w:rsidRPr="00A738CE">
        <w:rPr>
          <w:rFonts w:eastAsiaTheme="minorHAnsi"/>
          <w:szCs w:val="28"/>
          <w:lang w:eastAsia="en-US"/>
        </w:rPr>
        <w:t>)</w:t>
      </w:r>
      <w:r w:rsidR="005B013E" w:rsidRPr="00A738CE">
        <w:rPr>
          <w:rFonts w:eastAsiaTheme="minorHAnsi"/>
          <w:szCs w:val="28"/>
          <w:lang w:eastAsia="en-US"/>
        </w:rPr>
        <w:t xml:space="preserve"> (далее – Постановление)</w:t>
      </w:r>
      <w:r w:rsidRPr="00A738CE">
        <w:rPr>
          <w:szCs w:val="28"/>
        </w:rPr>
        <w:t>, следующие изменения:</w:t>
      </w:r>
    </w:p>
    <w:p w14:paraId="7FB495DC" w14:textId="24FA7E3C" w:rsidR="0057068C" w:rsidRPr="003403B4" w:rsidRDefault="00125794" w:rsidP="003403B4">
      <w:pPr>
        <w:pStyle w:val="ConsPlusNormal"/>
        <w:ind w:firstLine="540"/>
        <w:jc w:val="both"/>
        <w:rPr>
          <w:sz w:val="28"/>
          <w:szCs w:val="28"/>
          <w:u w:color="000000"/>
        </w:rPr>
      </w:pPr>
      <w:r w:rsidRPr="00A73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57068C" w:rsidRPr="003403B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</w:t>
      </w:r>
      <w:r w:rsidR="000D26AD" w:rsidRPr="00340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57068C" w:rsidRPr="00340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</w:t>
      </w:r>
      <w:r w:rsidR="000D26AD" w:rsidRPr="003403B4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57068C" w:rsidRPr="00340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14:paraId="3B5AC104" w14:textId="77777777" w:rsidR="0021574E" w:rsidRDefault="0021574E" w:rsidP="003C2F5B">
      <w:pPr>
        <w:widowControl w:val="0"/>
        <w:autoSpaceDE w:val="0"/>
        <w:autoSpaceDN w:val="0"/>
        <w:spacing w:line="240" w:lineRule="atLeast"/>
        <w:rPr>
          <w:b/>
          <w:sz w:val="28"/>
          <w:szCs w:val="28"/>
        </w:rPr>
      </w:pPr>
    </w:p>
    <w:p w14:paraId="2EDC46D7" w14:textId="133F1A09" w:rsidR="0057068C" w:rsidRDefault="00EB6A6D" w:rsidP="0057068C">
      <w:pPr>
        <w:widowControl w:val="0"/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068C">
        <w:rPr>
          <w:b/>
          <w:sz w:val="28"/>
          <w:szCs w:val="28"/>
        </w:rPr>
        <w:t>СОСТАВ</w:t>
      </w:r>
    </w:p>
    <w:p w14:paraId="539683D7" w14:textId="77777777" w:rsidR="0057068C" w:rsidRDefault="0057068C" w:rsidP="0057068C">
      <w:pPr>
        <w:widowControl w:val="0"/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ЖИЛИЩНЫМ ВОПРОСАМ ПРИ </w:t>
      </w:r>
    </w:p>
    <w:p w14:paraId="504CB1DC" w14:textId="77777777" w:rsidR="0057068C" w:rsidRDefault="0057068C" w:rsidP="0057068C">
      <w:pPr>
        <w:widowControl w:val="0"/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УСОЛЬЕ-СИБИРСКОЕ</w:t>
      </w:r>
    </w:p>
    <w:p w14:paraId="29502E33" w14:textId="77777777" w:rsidR="0057068C" w:rsidRDefault="0057068C" w:rsidP="0057068C">
      <w:pPr>
        <w:widowControl w:val="0"/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</w:p>
    <w:tbl>
      <w:tblPr>
        <w:tblW w:w="20334" w:type="dxa"/>
        <w:tblInd w:w="-335" w:type="dxa"/>
        <w:tblLook w:val="01E0" w:firstRow="1" w:lastRow="1" w:firstColumn="1" w:lastColumn="1" w:noHBand="0" w:noVBand="0"/>
      </w:tblPr>
      <w:tblGrid>
        <w:gridCol w:w="10706"/>
        <w:gridCol w:w="380"/>
        <w:gridCol w:w="4624"/>
        <w:gridCol w:w="4624"/>
      </w:tblGrid>
      <w:tr w:rsidR="0057068C" w14:paraId="7EBCBDA4" w14:textId="77777777" w:rsidTr="00FA3744">
        <w:trPr>
          <w:trHeight w:val="984"/>
        </w:trPr>
        <w:tc>
          <w:tcPr>
            <w:tcW w:w="10258" w:type="dxa"/>
          </w:tcPr>
          <w:tbl>
            <w:tblPr>
              <w:tblpPr w:leftFromText="180" w:rightFromText="180" w:horzAnchor="margin" w:tblpY="-463"/>
              <w:tblOverlap w:val="never"/>
              <w:tblW w:w="1049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340"/>
              <w:gridCol w:w="6748"/>
            </w:tblGrid>
            <w:tr w:rsidR="00BD70D5" w14:paraId="1432ED0A" w14:textId="77777777" w:rsidTr="00963B22">
              <w:tc>
                <w:tcPr>
                  <w:tcW w:w="3402" w:type="dxa"/>
                </w:tcPr>
                <w:p w14:paraId="579303E6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Панькова</w:t>
                  </w:r>
                </w:p>
                <w:p w14:paraId="62E7B72D" w14:textId="3E0983D1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Николаевна</w:t>
                  </w:r>
                </w:p>
              </w:tc>
              <w:tc>
                <w:tcPr>
                  <w:tcW w:w="340" w:type="dxa"/>
                </w:tcPr>
                <w:p w14:paraId="6E6B2F0F" w14:textId="02507929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20F93A01" w14:textId="40171536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 мэра города - начальник управления по социально - культурным вопросам администрации города Усолье-Сибирское - председатель Комиссии;</w:t>
                  </w:r>
                </w:p>
              </w:tc>
            </w:tr>
            <w:tr w:rsidR="00101A07" w14:paraId="60F029C3" w14:textId="77777777" w:rsidTr="00963B22">
              <w:tc>
                <w:tcPr>
                  <w:tcW w:w="3402" w:type="dxa"/>
                </w:tcPr>
                <w:p w14:paraId="60E07BA3" w14:textId="77777777" w:rsidR="003403B4" w:rsidRDefault="003403B4" w:rsidP="003403B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Егорова</w:t>
                  </w:r>
                </w:p>
                <w:p w14:paraId="56BD11EF" w14:textId="1EF4015F" w:rsidR="00101A07" w:rsidRPr="00BD70D5" w:rsidRDefault="003403B4" w:rsidP="003403B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Любовь Викторовна</w:t>
                  </w:r>
                </w:p>
              </w:tc>
              <w:tc>
                <w:tcPr>
                  <w:tcW w:w="340" w:type="dxa"/>
                </w:tcPr>
                <w:p w14:paraId="2E65D20C" w14:textId="0D699270" w:rsidR="00101A07" w:rsidRPr="00BD70D5" w:rsidRDefault="00101A07" w:rsidP="00101A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779FBE0C" w14:textId="77777777" w:rsidR="00101A07" w:rsidRDefault="00101A07" w:rsidP="00101A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жилищного отдела комитета по управлению муниципальным имуществом администрации города Усолье-Сибирское – заместитель председателя Комиссии;</w:t>
                  </w:r>
                </w:p>
                <w:p w14:paraId="404BA6C0" w14:textId="77777777" w:rsidR="009E6437" w:rsidRDefault="009E6437" w:rsidP="00101A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14:paraId="1337DB99" w14:textId="533065ED" w:rsidR="009E6437" w:rsidRPr="00BD70D5" w:rsidRDefault="009E6437" w:rsidP="00101A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57068C" w14:paraId="24EDECA5" w14:textId="77777777" w:rsidTr="00963B22">
              <w:tc>
                <w:tcPr>
                  <w:tcW w:w="3402" w:type="dxa"/>
                </w:tcPr>
                <w:p w14:paraId="3CFB9CD6" w14:textId="70B9487D" w:rsidR="0057068C" w:rsidRDefault="003403B4" w:rsidP="00FA374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Кабатова Ирина Сергеевна</w:t>
                  </w:r>
                </w:p>
              </w:tc>
              <w:tc>
                <w:tcPr>
                  <w:tcW w:w="340" w:type="dxa"/>
                </w:tcPr>
                <w:p w14:paraId="1BBC92F0" w14:textId="77777777" w:rsidR="0057068C" w:rsidRDefault="0057068C" w:rsidP="00FA374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2C5DC8D2" w14:textId="4366F6C2" w:rsidR="0057068C" w:rsidRDefault="003403B4" w:rsidP="00FA374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консультант</w:t>
                  </w:r>
                  <w:r w:rsidR="0057068C">
                    <w:rPr>
                      <w:sz w:val="28"/>
                      <w:szCs w:val="28"/>
                    </w:rPr>
                    <w:t xml:space="preserve"> жилищного отдела комитета по управлению муниципальным имуществом администрации города Усолье-Сибирское - секретарь Комиссии.</w:t>
                  </w:r>
                </w:p>
              </w:tc>
            </w:tr>
            <w:tr w:rsidR="0057068C" w14:paraId="539F9EAC" w14:textId="77777777" w:rsidTr="00963B22">
              <w:tc>
                <w:tcPr>
                  <w:tcW w:w="3402" w:type="dxa"/>
                </w:tcPr>
                <w:p w14:paraId="4CE3B665" w14:textId="34614A55" w:rsidR="0057068C" w:rsidRDefault="0057068C" w:rsidP="00F32AD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340" w:type="dxa"/>
                </w:tcPr>
                <w:p w14:paraId="45E85792" w14:textId="74AE6911" w:rsidR="0057068C" w:rsidRDefault="0057068C" w:rsidP="00FA374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48" w:type="dxa"/>
                </w:tcPr>
                <w:p w14:paraId="64F63016" w14:textId="62019919" w:rsidR="0057068C" w:rsidRDefault="0057068C" w:rsidP="00FA374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7068C" w14:paraId="450AEE28" w14:textId="77777777" w:rsidTr="00963B22">
              <w:tc>
                <w:tcPr>
                  <w:tcW w:w="3402" w:type="dxa"/>
                </w:tcPr>
                <w:p w14:paraId="171F4137" w14:textId="0032FA5B" w:rsidR="0057068C" w:rsidRDefault="00F32ADE" w:rsidP="0057068C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Хорошевская Наталья Петровна</w:t>
                  </w:r>
                </w:p>
              </w:tc>
              <w:tc>
                <w:tcPr>
                  <w:tcW w:w="340" w:type="dxa"/>
                </w:tcPr>
                <w:p w14:paraId="251588B0" w14:textId="5D2CA294" w:rsidR="0057068C" w:rsidRDefault="00F32ADE" w:rsidP="0057068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46299A22" w14:textId="0990C62B" w:rsidR="0057068C" w:rsidRDefault="00F32ADE" w:rsidP="0057068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 жилищного отдела комитета по управлению муниципальным имуществом администрации города Усолье-Сибирское;</w:t>
                  </w:r>
                </w:p>
              </w:tc>
            </w:tr>
            <w:tr w:rsidR="00F32ADE" w14:paraId="62996D5B" w14:textId="77777777" w:rsidTr="00963B22">
              <w:tc>
                <w:tcPr>
                  <w:tcW w:w="3402" w:type="dxa"/>
                </w:tcPr>
                <w:p w14:paraId="08BE1E30" w14:textId="6AE5684B" w:rsidR="00F32ADE" w:rsidRDefault="003403B4" w:rsidP="0057068C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Чадаева Мария Викторовна</w:t>
                  </w:r>
                </w:p>
              </w:tc>
              <w:tc>
                <w:tcPr>
                  <w:tcW w:w="340" w:type="dxa"/>
                </w:tcPr>
                <w:p w14:paraId="0098D81B" w14:textId="1465FDB5" w:rsidR="00F32ADE" w:rsidRDefault="00F32ADE" w:rsidP="0057068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02A72DEC" w14:textId="5FF637AA" w:rsidR="00F32ADE" w:rsidRDefault="00F32ADE" w:rsidP="0057068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 жилищного отдела комитета по управлению муниципальным имуществом администрации города Усолье-Сибирское;</w:t>
                  </w:r>
                </w:p>
              </w:tc>
            </w:tr>
            <w:tr w:rsidR="00BD70D5" w14:paraId="19856512" w14:textId="77777777" w:rsidTr="00963B22">
              <w:tc>
                <w:tcPr>
                  <w:tcW w:w="3402" w:type="dxa"/>
                </w:tcPr>
                <w:p w14:paraId="53914CE6" w14:textId="12FEDA98" w:rsidR="00BD70D5" w:rsidRDefault="00164421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Филипенко Татьяна Владимировна</w:t>
                  </w:r>
                </w:p>
              </w:tc>
              <w:tc>
                <w:tcPr>
                  <w:tcW w:w="340" w:type="dxa"/>
                </w:tcPr>
                <w:p w14:paraId="083FF245" w14:textId="0B75C77C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183DE4F6" w14:textId="45C06FB1" w:rsidR="00BD70D5" w:rsidRDefault="00164421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</w:t>
                  </w:r>
                  <w:r w:rsidR="00BD70D5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BD70D5">
                    <w:rPr>
                      <w:sz w:val="28"/>
                      <w:szCs w:val="28"/>
                    </w:rPr>
                    <w:t xml:space="preserve"> юридического отдела администрации города Усолье-Сибирское;</w:t>
                  </w:r>
                </w:p>
              </w:tc>
            </w:tr>
            <w:tr w:rsidR="00BD70D5" w14:paraId="791D9315" w14:textId="77777777" w:rsidTr="00963B22">
              <w:tc>
                <w:tcPr>
                  <w:tcW w:w="3402" w:type="dxa"/>
                </w:tcPr>
                <w:p w14:paraId="6176E15D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Кучаров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28B0A0A0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Вадим </w:t>
                  </w:r>
                  <w:proofErr w:type="spellStart"/>
                  <w:r>
                    <w:rPr>
                      <w:sz w:val="28"/>
                      <w:szCs w:val="28"/>
                    </w:rPr>
                    <w:t>Бахтиярович</w:t>
                  </w:r>
                  <w:proofErr w:type="spellEnd"/>
                </w:p>
              </w:tc>
              <w:tc>
                <w:tcPr>
                  <w:tcW w:w="340" w:type="dxa"/>
                </w:tcPr>
                <w:p w14:paraId="1B0EECEC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</w:p>
              </w:tc>
              <w:tc>
                <w:tcPr>
                  <w:tcW w:w="6748" w:type="dxa"/>
                </w:tcPr>
                <w:p w14:paraId="26A3E890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депутат городской Думы города Усолье-Сибирское (по согласованию);</w:t>
                  </w:r>
                </w:p>
              </w:tc>
            </w:tr>
            <w:tr w:rsidR="00BD70D5" w14:paraId="1F13D511" w14:textId="77777777" w:rsidTr="00963B22">
              <w:tc>
                <w:tcPr>
                  <w:tcW w:w="3402" w:type="dxa"/>
                </w:tcPr>
                <w:p w14:paraId="7EA0845C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Воронина</w:t>
                  </w:r>
                </w:p>
                <w:p w14:paraId="6F02C7D0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Владимировна</w:t>
                  </w:r>
                </w:p>
              </w:tc>
              <w:tc>
                <w:tcPr>
                  <w:tcW w:w="340" w:type="dxa"/>
                </w:tcPr>
                <w:p w14:paraId="58B86348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34C5B093" w14:textId="2C9B53D6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</w:t>
                  </w:r>
                  <w:r w:rsidR="009F054A">
                    <w:rPr>
                      <w:sz w:val="28"/>
                      <w:szCs w:val="28"/>
                    </w:rPr>
                    <w:t>ОГБУ</w:t>
                  </w:r>
                  <w:r>
                    <w:rPr>
                      <w:sz w:val="28"/>
                      <w:szCs w:val="28"/>
                    </w:rPr>
                    <w:t xml:space="preserve"> «Управление социальной защиты</w:t>
                  </w:r>
                  <w:r w:rsidR="009F054A">
                    <w:rPr>
                      <w:sz w:val="28"/>
                      <w:szCs w:val="28"/>
                    </w:rPr>
                    <w:t xml:space="preserve"> и социального обслуживания</w:t>
                  </w:r>
                  <w:r>
                    <w:rPr>
                      <w:sz w:val="28"/>
                      <w:szCs w:val="28"/>
                    </w:rPr>
                    <w:t xml:space="preserve"> населения по городу Усолье-Сибирское и Усольскому району» (по согласованию);</w:t>
                  </w:r>
                </w:p>
              </w:tc>
            </w:tr>
            <w:tr w:rsidR="00BD70D5" w:rsidRPr="00EA7FA9" w14:paraId="12E187C9" w14:textId="77777777" w:rsidTr="00963B22">
              <w:tc>
                <w:tcPr>
                  <w:tcW w:w="3402" w:type="dxa"/>
                </w:tcPr>
                <w:p w14:paraId="56E1A299" w14:textId="77777777" w:rsidR="00BD70D5" w:rsidRPr="009C3C2C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9C3C2C">
                    <w:rPr>
                      <w:sz w:val="28"/>
                      <w:szCs w:val="28"/>
                    </w:rPr>
                    <w:t>Кропочева</w:t>
                  </w:r>
                  <w:proofErr w:type="spellEnd"/>
                </w:p>
                <w:p w14:paraId="2927B4FB" w14:textId="77777777" w:rsidR="00BD70D5" w:rsidRPr="009C3C2C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C3C2C">
                    <w:rPr>
                      <w:sz w:val="28"/>
                      <w:szCs w:val="28"/>
                    </w:rPr>
                    <w:t>Надежда Александровна</w:t>
                  </w:r>
                </w:p>
              </w:tc>
              <w:tc>
                <w:tcPr>
                  <w:tcW w:w="340" w:type="dxa"/>
                </w:tcPr>
                <w:p w14:paraId="7356BC26" w14:textId="77777777" w:rsidR="00BD70D5" w:rsidRPr="009C3C2C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C3C2C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617CFC22" w14:textId="3A010BDF" w:rsidR="00BD70D5" w:rsidRPr="009C3C2C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x-none"/>
                    </w:rPr>
                  </w:pPr>
                  <w:r w:rsidRPr="009C3C2C">
                    <w:rPr>
                      <w:sz w:val="28"/>
                      <w:szCs w:val="28"/>
                    </w:rPr>
                    <w:t xml:space="preserve">председатель </w:t>
                  </w:r>
                  <w:r w:rsidRPr="009C3C2C">
                    <w:rPr>
                      <w:rFonts w:eastAsiaTheme="minorHAnsi"/>
                      <w:sz w:val="28"/>
                      <w:szCs w:val="28"/>
                      <w:lang w:val="x-none" w:eastAsia="en-US"/>
                    </w:rPr>
                    <w:t>Усольск</w:t>
                  </w:r>
                  <w:r w:rsidRPr="009C3C2C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ой</w:t>
                  </w:r>
                  <w:r w:rsidRPr="009C3C2C">
                    <w:rPr>
                      <w:rFonts w:eastAsiaTheme="minorHAnsi"/>
                      <w:sz w:val="28"/>
                      <w:szCs w:val="28"/>
                      <w:lang w:val="x-none" w:eastAsia="en-US"/>
                    </w:rPr>
                    <w:t xml:space="preserve"> городск</w:t>
                  </w:r>
                  <w:r w:rsidRPr="009C3C2C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ой </w:t>
                  </w:r>
                  <w:r w:rsidRPr="009C3C2C">
                    <w:rPr>
                      <w:rFonts w:eastAsiaTheme="minorHAnsi"/>
                      <w:sz w:val="28"/>
                      <w:szCs w:val="28"/>
                      <w:lang w:val="x-none" w:eastAsia="en-US"/>
                    </w:rPr>
                    <w:t>организаци</w:t>
                  </w:r>
                  <w:r w:rsidRPr="009C3C2C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и </w:t>
                  </w:r>
                  <w:r w:rsidRPr="009C3C2C">
                    <w:rPr>
                      <w:rFonts w:eastAsiaTheme="minorHAnsi"/>
                      <w:sz w:val="28"/>
                      <w:szCs w:val="28"/>
                      <w:lang w:val="x-none" w:eastAsia="en-US"/>
                    </w:rPr>
                    <w:t>профсоюза работников народного образования и науки РФ</w:t>
                  </w:r>
                  <w:r w:rsidR="000D26AD" w:rsidRPr="009C3C2C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0D26AD" w:rsidRPr="009C3C2C">
                    <w:rPr>
                      <w:sz w:val="28"/>
                      <w:szCs w:val="28"/>
                    </w:rPr>
                    <w:t>(по согласованию);</w:t>
                  </w:r>
                </w:p>
              </w:tc>
            </w:tr>
            <w:tr w:rsidR="00BD70D5" w14:paraId="487FA248" w14:textId="77777777" w:rsidTr="00963B22">
              <w:tc>
                <w:tcPr>
                  <w:tcW w:w="3402" w:type="dxa"/>
                </w:tcPr>
                <w:p w14:paraId="7122DEEB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Сургина</w:t>
                  </w:r>
                  <w:proofErr w:type="spellEnd"/>
                </w:p>
                <w:p w14:paraId="61CEC05A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Анатольевна</w:t>
                  </w:r>
                </w:p>
              </w:tc>
              <w:tc>
                <w:tcPr>
                  <w:tcW w:w="340" w:type="dxa"/>
                </w:tcPr>
                <w:p w14:paraId="53B61496" w14:textId="77777777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48" w:type="dxa"/>
                </w:tcPr>
                <w:p w14:paraId="0B409ACF" w14:textId="25BF594A" w:rsidR="00BD70D5" w:rsidRDefault="00BD70D5" w:rsidP="00BD70D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профсоюзной организации ОГБУЗ</w:t>
                  </w:r>
                  <w:r w:rsidR="000D26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«Усольская городская больница»</w:t>
                  </w:r>
                  <w:r w:rsidR="000D26AD">
                    <w:rPr>
                      <w:sz w:val="28"/>
                      <w:szCs w:val="28"/>
                    </w:rPr>
                    <w:t xml:space="preserve"> (по согласованию)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14:paraId="63818F01" w14:textId="77777777" w:rsidR="0057068C" w:rsidRDefault="0057068C" w:rsidP="00FA3744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7C57F3F3" w14:textId="77777777" w:rsidR="0057068C" w:rsidRDefault="0057068C" w:rsidP="00FA374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14:paraId="5536A245" w14:textId="77777777" w:rsidR="0057068C" w:rsidRDefault="0057068C" w:rsidP="00FA374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14:paraId="2BFC079C" w14:textId="77777777" w:rsidR="0057068C" w:rsidRDefault="0057068C" w:rsidP="00FA374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120F489E" w14:textId="77777777" w:rsidR="00101A07" w:rsidRDefault="00101A07" w:rsidP="00EB6A6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15E7E58" w14:textId="02C31BD4" w:rsidR="00125794" w:rsidRDefault="00125794" w:rsidP="00EB6A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44C">
        <w:rPr>
          <w:sz w:val="28"/>
          <w:szCs w:val="28"/>
        </w:rPr>
        <w:t>. Опубликовать настоящее постановление</w:t>
      </w:r>
      <w:r>
        <w:rPr>
          <w:sz w:val="28"/>
          <w:szCs w:val="28"/>
        </w:rPr>
        <w:t xml:space="preserve"> </w:t>
      </w:r>
      <w:r w:rsidRPr="005F244C">
        <w:rPr>
          <w:sz w:val="28"/>
          <w:szCs w:val="28"/>
        </w:rPr>
        <w:t>в газете «Официальное Усолье»</w:t>
      </w:r>
      <w:r>
        <w:rPr>
          <w:sz w:val="28"/>
          <w:szCs w:val="28"/>
        </w:rPr>
        <w:t xml:space="preserve"> и разместить на официальном сайте администрации города Усолье-Сибирское в информационно-телекоммуникационной сети «Интернет»</w:t>
      </w:r>
      <w:r w:rsidRPr="005F244C">
        <w:rPr>
          <w:sz w:val="28"/>
          <w:szCs w:val="28"/>
        </w:rPr>
        <w:t xml:space="preserve">. </w:t>
      </w:r>
    </w:p>
    <w:p w14:paraId="3121C937" w14:textId="28B558B2" w:rsidR="00125794" w:rsidRDefault="00125794" w:rsidP="003C2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муниципальным имуществом</w:t>
      </w:r>
      <w:r w:rsidR="000D26AD">
        <w:rPr>
          <w:sz w:val="28"/>
          <w:szCs w:val="28"/>
        </w:rPr>
        <w:t xml:space="preserve"> администрации города Усолье-Сибирское</w:t>
      </w:r>
      <w:r>
        <w:rPr>
          <w:sz w:val="28"/>
          <w:szCs w:val="28"/>
        </w:rPr>
        <w:t xml:space="preserve"> </w:t>
      </w:r>
      <w:r w:rsidR="00E943DB">
        <w:rPr>
          <w:sz w:val="28"/>
          <w:szCs w:val="28"/>
        </w:rPr>
        <w:t>А.А.</w:t>
      </w:r>
      <w:r w:rsidR="00A738CE">
        <w:rPr>
          <w:sz w:val="28"/>
          <w:szCs w:val="28"/>
        </w:rPr>
        <w:t xml:space="preserve"> </w:t>
      </w:r>
      <w:r w:rsidR="00E943DB">
        <w:rPr>
          <w:sz w:val="28"/>
          <w:szCs w:val="28"/>
        </w:rPr>
        <w:t>Рогову</w:t>
      </w:r>
      <w:r>
        <w:rPr>
          <w:sz w:val="28"/>
          <w:szCs w:val="28"/>
        </w:rPr>
        <w:t>.</w:t>
      </w:r>
    </w:p>
    <w:p w14:paraId="78311540" w14:textId="77777777" w:rsidR="00125794" w:rsidRDefault="00125794" w:rsidP="00125794">
      <w:pPr>
        <w:jc w:val="both"/>
      </w:pPr>
    </w:p>
    <w:p w14:paraId="58D97345" w14:textId="3AD96E03" w:rsidR="00BD3F33" w:rsidRDefault="00125794" w:rsidP="00FE5478">
      <w:pPr>
        <w:jc w:val="both"/>
      </w:pPr>
      <w:r>
        <w:rPr>
          <w:b/>
          <w:sz w:val="28"/>
          <w:szCs w:val="28"/>
        </w:rPr>
        <w:t>Мэр</w:t>
      </w:r>
      <w:r w:rsidRPr="00A06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Pr="00A06EC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                          М.В. Торопкин</w:t>
      </w:r>
    </w:p>
    <w:sectPr w:rsidR="00BD3F33" w:rsidSect="00EB6A6D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ABB8" w14:textId="77777777" w:rsidR="0071052C" w:rsidRDefault="0071052C">
      <w:r>
        <w:separator/>
      </w:r>
    </w:p>
  </w:endnote>
  <w:endnote w:type="continuationSeparator" w:id="0">
    <w:p w14:paraId="1FED09AD" w14:textId="77777777" w:rsidR="0071052C" w:rsidRDefault="0071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02C3" w14:textId="77777777" w:rsidR="0071052C" w:rsidRDefault="0071052C">
      <w:r>
        <w:separator/>
      </w:r>
    </w:p>
  </w:footnote>
  <w:footnote w:type="continuationSeparator" w:id="0">
    <w:p w14:paraId="3DC51373" w14:textId="77777777" w:rsidR="0071052C" w:rsidRDefault="0071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94"/>
    <w:rsid w:val="00080097"/>
    <w:rsid w:val="000C74D6"/>
    <w:rsid w:val="000D26AD"/>
    <w:rsid w:val="00101A07"/>
    <w:rsid w:val="00125794"/>
    <w:rsid w:val="00164421"/>
    <w:rsid w:val="001A4FD5"/>
    <w:rsid w:val="001A6EB5"/>
    <w:rsid w:val="00203AF3"/>
    <w:rsid w:val="0021574E"/>
    <w:rsid w:val="0027642A"/>
    <w:rsid w:val="002E09B6"/>
    <w:rsid w:val="00317E15"/>
    <w:rsid w:val="003403B4"/>
    <w:rsid w:val="003B770E"/>
    <w:rsid w:val="003C2F5B"/>
    <w:rsid w:val="003D2894"/>
    <w:rsid w:val="004600C5"/>
    <w:rsid w:val="0051779D"/>
    <w:rsid w:val="00560BF4"/>
    <w:rsid w:val="0057068C"/>
    <w:rsid w:val="0057481E"/>
    <w:rsid w:val="005B013E"/>
    <w:rsid w:val="005E7561"/>
    <w:rsid w:val="0071052C"/>
    <w:rsid w:val="00854AF3"/>
    <w:rsid w:val="008B749B"/>
    <w:rsid w:val="008F041D"/>
    <w:rsid w:val="00963B22"/>
    <w:rsid w:val="009947BF"/>
    <w:rsid w:val="009C3C2C"/>
    <w:rsid w:val="009E6437"/>
    <w:rsid w:val="009F054A"/>
    <w:rsid w:val="00A054C3"/>
    <w:rsid w:val="00A67301"/>
    <w:rsid w:val="00A738CE"/>
    <w:rsid w:val="00B34CF9"/>
    <w:rsid w:val="00B71591"/>
    <w:rsid w:val="00BA6032"/>
    <w:rsid w:val="00BB70FC"/>
    <w:rsid w:val="00BD3F33"/>
    <w:rsid w:val="00BD70D5"/>
    <w:rsid w:val="00C16653"/>
    <w:rsid w:val="00D62EF8"/>
    <w:rsid w:val="00E258D9"/>
    <w:rsid w:val="00E606E8"/>
    <w:rsid w:val="00E943DB"/>
    <w:rsid w:val="00EA7FA9"/>
    <w:rsid w:val="00EB6A6D"/>
    <w:rsid w:val="00F32ADE"/>
    <w:rsid w:val="00F934F1"/>
    <w:rsid w:val="00FB111F"/>
    <w:rsid w:val="00FE0E43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90F7"/>
  <w15:chartTrackingRefBased/>
  <w15:docId w15:val="{14280DDA-9493-439C-8196-8E82DFE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579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57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579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257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57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25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257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5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1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E3ED2ED587E449E6CC91F51AED9C3B1903B1D027B51F5F02969DD9DBEI8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Екатерина Викторовна</dc:creator>
  <cp:keywords/>
  <dc:description/>
  <cp:lastModifiedBy>Андреева Ольга Николаевна</cp:lastModifiedBy>
  <cp:revision>4</cp:revision>
  <cp:lastPrinted>2023-06-07T02:05:00Z</cp:lastPrinted>
  <dcterms:created xsi:type="dcterms:W3CDTF">2025-09-09T00:54:00Z</dcterms:created>
  <dcterms:modified xsi:type="dcterms:W3CDTF">2025-09-09T02:07:00Z</dcterms:modified>
</cp:coreProperties>
</file>