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00AF8" w14:textId="77777777" w:rsidR="00E319C4" w:rsidRPr="005664D5" w:rsidRDefault="00E319C4" w:rsidP="005664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5811A362" w14:textId="77777777" w:rsidR="00E319C4" w:rsidRDefault="00E319C4" w:rsidP="005664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О РЕЗУЛЬТАТАХ ОБЩЕСТВЕННЫХ ОБСУЖДЕНИЙ</w:t>
      </w:r>
    </w:p>
    <w:p w14:paraId="37B5D7E5" w14:textId="77777777" w:rsidR="00502B55" w:rsidRDefault="00502B55" w:rsidP="006834A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08CD834" w14:textId="77777777" w:rsidR="00F50DB5" w:rsidRDefault="00F50DB5" w:rsidP="003F5827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F50DB5">
        <w:rPr>
          <w:rFonts w:ascii="Times New Roman" w:hAnsi="Times New Roman" w:cs="Times New Roman"/>
          <w:sz w:val="28"/>
          <w:szCs w:val="28"/>
        </w:rPr>
        <w:t xml:space="preserve">по проекту планировки и проекту межевания территории в районе земельного </w:t>
      </w:r>
      <w:proofErr w:type="gramStart"/>
      <w:r w:rsidRPr="00F50DB5">
        <w:rPr>
          <w:rFonts w:ascii="Times New Roman" w:hAnsi="Times New Roman" w:cs="Times New Roman"/>
          <w:sz w:val="28"/>
          <w:szCs w:val="28"/>
        </w:rPr>
        <w:t>участка  с</w:t>
      </w:r>
      <w:proofErr w:type="gramEnd"/>
      <w:r w:rsidRPr="00F50DB5">
        <w:rPr>
          <w:rFonts w:ascii="Times New Roman" w:hAnsi="Times New Roman" w:cs="Times New Roman"/>
          <w:sz w:val="28"/>
          <w:szCs w:val="28"/>
        </w:rPr>
        <w:t xml:space="preserve"> кадастровым номером 38:31:000007:8 </w:t>
      </w:r>
      <w:proofErr w:type="spellStart"/>
      <w:r w:rsidRPr="00F50DB5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Pr="00F50DB5">
        <w:rPr>
          <w:rFonts w:ascii="Times New Roman" w:hAnsi="Times New Roman" w:cs="Times New Roman"/>
          <w:sz w:val="28"/>
          <w:szCs w:val="28"/>
        </w:rPr>
        <w:t>-Сибирское городского округа город Усолье-Сибирское Иркутской области Российской Федерации</w:t>
      </w:r>
    </w:p>
    <w:p w14:paraId="5C835546" w14:textId="05EDD83A" w:rsidR="00E319C4" w:rsidRPr="009167AE" w:rsidRDefault="00E319C4" w:rsidP="003F5827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E417FD">
        <w:rPr>
          <w:rFonts w:ascii="Times New Roman" w:hAnsi="Times New Roman" w:cs="Times New Roman"/>
          <w:b/>
          <w:sz w:val="28"/>
          <w:szCs w:val="28"/>
        </w:rPr>
        <w:t>3</w:t>
      </w:r>
      <w:r w:rsidR="00F50DB5">
        <w:rPr>
          <w:rFonts w:ascii="Times New Roman" w:hAnsi="Times New Roman" w:cs="Times New Roman"/>
          <w:b/>
          <w:sz w:val="28"/>
          <w:szCs w:val="28"/>
        </w:rPr>
        <w:t>6</w:t>
      </w:r>
      <w:r w:rsidR="003F58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67AE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7C5A75">
        <w:rPr>
          <w:rFonts w:ascii="Times New Roman" w:hAnsi="Times New Roman" w:cs="Times New Roman"/>
          <w:b/>
          <w:sz w:val="28"/>
          <w:szCs w:val="28"/>
        </w:rPr>
        <w:t>1</w:t>
      </w:r>
      <w:r w:rsidR="00A86283">
        <w:rPr>
          <w:rFonts w:ascii="Times New Roman" w:hAnsi="Times New Roman" w:cs="Times New Roman"/>
          <w:b/>
          <w:sz w:val="28"/>
          <w:szCs w:val="28"/>
        </w:rPr>
        <w:t>8</w:t>
      </w:r>
      <w:r w:rsidR="00CA4491">
        <w:rPr>
          <w:rFonts w:ascii="Times New Roman" w:hAnsi="Times New Roman" w:cs="Times New Roman"/>
          <w:b/>
          <w:sz w:val="28"/>
          <w:szCs w:val="28"/>
        </w:rPr>
        <w:t>.</w:t>
      </w:r>
      <w:r w:rsidR="001157A8">
        <w:rPr>
          <w:rFonts w:ascii="Times New Roman" w:hAnsi="Times New Roman" w:cs="Times New Roman"/>
          <w:b/>
          <w:sz w:val="28"/>
          <w:szCs w:val="28"/>
        </w:rPr>
        <w:t>0</w:t>
      </w:r>
      <w:r w:rsidR="00E417FD">
        <w:rPr>
          <w:rFonts w:ascii="Times New Roman" w:hAnsi="Times New Roman" w:cs="Times New Roman"/>
          <w:b/>
          <w:sz w:val="28"/>
          <w:szCs w:val="28"/>
        </w:rPr>
        <w:t>9</w:t>
      </w:r>
      <w:r w:rsidR="00CA4491">
        <w:rPr>
          <w:rFonts w:ascii="Times New Roman" w:hAnsi="Times New Roman" w:cs="Times New Roman"/>
          <w:b/>
          <w:sz w:val="28"/>
          <w:szCs w:val="28"/>
        </w:rPr>
        <w:t>.202</w:t>
      </w:r>
      <w:r w:rsidR="001157A8">
        <w:rPr>
          <w:rFonts w:ascii="Times New Roman" w:hAnsi="Times New Roman" w:cs="Times New Roman"/>
          <w:b/>
          <w:sz w:val="28"/>
          <w:szCs w:val="28"/>
        </w:rPr>
        <w:t>6</w:t>
      </w:r>
      <w:r w:rsidR="00B840C2" w:rsidRPr="009167AE">
        <w:rPr>
          <w:rFonts w:ascii="Times New Roman" w:hAnsi="Times New Roman" w:cs="Times New Roman"/>
          <w:b/>
          <w:sz w:val="28"/>
          <w:szCs w:val="28"/>
        </w:rPr>
        <w:t>г.</w:t>
      </w:r>
    </w:p>
    <w:p w14:paraId="356B3473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C7E755" w14:textId="77777777" w:rsidR="007B392B" w:rsidRPr="00BC2B9F" w:rsidRDefault="007B392B" w:rsidP="007B392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Общие сведения о проекте, представ</w:t>
      </w:r>
      <w:r w:rsidRPr="00BC2B9F">
        <w:rPr>
          <w:rFonts w:ascii="Times New Roman" w:hAnsi="Times New Roman" w:cs="Times New Roman"/>
          <w:sz w:val="28"/>
          <w:szCs w:val="28"/>
          <w:u w:val="single"/>
        </w:rPr>
        <w:t>ленном на общественные обсуждения:</w:t>
      </w:r>
    </w:p>
    <w:p w14:paraId="527443EE" w14:textId="77777777" w:rsidR="00F50DB5" w:rsidRDefault="00920318" w:rsidP="007C4A40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C2B9F">
        <w:rPr>
          <w:rFonts w:ascii="Times New Roman" w:hAnsi="Times New Roman" w:cs="Times New Roman"/>
          <w:sz w:val="28"/>
          <w:szCs w:val="28"/>
          <w:u w:val="single"/>
        </w:rPr>
        <w:t>Территория разработки</w:t>
      </w:r>
      <w:r w:rsidR="008602C5" w:rsidRPr="00BC2B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632A1" w:rsidRPr="00BC2B9F">
        <w:rPr>
          <w:rFonts w:ascii="Times New Roman" w:hAnsi="Times New Roman" w:cs="Times New Roman"/>
          <w:sz w:val="28"/>
          <w:szCs w:val="28"/>
        </w:rPr>
        <w:t>–</w:t>
      </w:r>
      <w:r w:rsidR="00D21F3D">
        <w:rPr>
          <w:rFonts w:ascii="Times New Roman" w:hAnsi="Times New Roman" w:cs="Times New Roman"/>
          <w:sz w:val="28"/>
          <w:szCs w:val="28"/>
        </w:rPr>
        <w:t xml:space="preserve"> </w:t>
      </w:r>
      <w:r w:rsidR="00F50DB5" w:rsidRPr="00F50DB5">
        <w:rPr>
          <w:rFonts w:ascii="Times New Roman" w:hAnsi="Times New Roman" w:cs="Times New Roman"/>
          <w:sz w:val="28"/>
          <w:szCs w:val="28"/>
        </w:rPr>
        <w:t xml:space="preserve">в районе земельного </w:t>
      </w:r>
      <w:proofErr w:type="gramStart"/>
      <w:r w:rsidR="00F50DB5" w:rsidRPr="00F50DB5">
        <w:rPr>
          <w:rFonts w:ascii="Times New Roman" w:hAnsi="Times New Roman" w:cs="Times New Roman"/>
          <w:sz w:val="28"/>
          <w:szCs w:val="28"/>
        </w:rPr>
        <w:t>участка  с</w:t>
      </w:r>
      <w:proofErr w:type="gramEnd"/>
      <w:r w:rsidR="00F50DB5" w:rsidRPr="00F50DB5">
        <w:rPr>
          <w:rFonts w:ascii="Times New Roman" w:hAnsi="Times New Roman" w:cs="Times New Roman"/>
          <w:sz w:val="28"/>
          <w:szCs w:val="28"/>
        </w:rPr>
        <w:t xml:space="preserve"> кадастровым номером 38:31:000007:8 </w:t>
      </w:r>
      <w:proofErr w:type="spellStart"/>
      <w:r w:rsidR="00F50DB5" w:rsidRPr="00F50DB5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="00F50DB5" w:rsidRPr="00F50DB5">
        <w:rPr>
          <w:rFonts w:ascii="Times New Roman" w:hAnsi="Times New Roman" w:cs="Times New Roman"/>
          <w:sz w:val="28"/>
          <w:szCs w:val="28"/>
        </w:rPr>
        <w:t>-Сибирское городского округа город Усолье-Сибирское Иркутской области Российской Федерации</w:t>
      </w:r>
    </w:p>
    <w:p w14:paraId="150877A3" w14:textId="77777777" w:rsidR="00F50DB5" w:rsidRDefault="005A621A" w:rsidP="007C4A40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A621A">
        <w:rPr>
          <w:rFonts w:ascii="Times New Roman" w:hAnsi="Times New Roman" w:cs="Times New Roman"/>
          <w:sz w:val="28"/>
          <w:szCs w:val="28"/>
          <w:u w:val="single"/>
        </w:rPr>
        <w:t xml:space="preserve">Сроки разработки </w:t>
      </w:r>
      <w:proofErr w:type="gramStart"/>
      <w:r>
        <w:rPr>
          <w:rFonts w:ascii="Times New Roman" w:hAnsi="Times New Roman" w:cs="Times New Roman"/>
          <w:sz w:val="28"/>
          <w:szCs w:val="28"/>
        </w:rPr>
        <w:t>–</w:t>
      </w:r>
      <w:r w:rsidR="003F5827">
        <w:rPr>
          <w:rFonts w:ascii="Times New Roman" w:hAnsi="Times New Roman" w:cs="Times New Roman"/>
          <w:sz w:val="28"/>
          <w:szCs w:val="28"/>
        </w:rPr>
        <w:t xml:space="preserve"> </w:t>
      </w:r>
      <w:r w:rsidR="00422C03" w:rsidRPr="00422C03">
        <w:rPr>
          <w:rFonts w:ascii="Times New Roman" w:hAnsi="Times New Roman" w:cs="Times New Roman"/>
          <w:sz w:val="28"/>
          <w:szCs w:val="28"/>
        </w:rPr>
        <w:t xml:space="preserve"> </w:t>
      </w:r>
      <w:r w:rsidR="00F50DB5" w:rsidRPr="00F50DB5">
        <w:rPr>
          <w:rFonts w:ascii="Times New Roman" w:hAnsi="Times New Roman" w:cs="Times New Roman"/>
          <w:sz w:val="28"/>
          <w:szCs w:val="28"/>
        </w:rPr>
        <w:t>02</w:t>
      </w:r>
      <w:proofErr w:type="gramEnd"/>
      <w:r w:rsidR="00F50DB5" w:rsidRPr="00F50DB5">
        <w:rPr>
          <w:rFonts w:ascii="Times New Roman" w:hAnsi="Times New Roman" w:cs="Times New Roman"/>
          <w:sz w:val="28"/>
          <w:szCs w:val="28"/>
        </w:rPr>
        <w:t>.04.2026г. – 26.07.2026г.</w:t>
      </w:r>
    </w:p>
    <w:p w14:paraId="319BD9F4" w14:textId="2542F6F2" w:rsidR="007B392B" w:rsidRPr="009167AE" w:rsidRDefault="007B392B" w:rsidP="007C4A40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0139">
        <w:rPr>
          <w:rFonts w:ascii="Times New Roman" w:hAnsi="Times New Roman" w:cs="Times New Roman"/>
          <w:sz w:val="28"/>
          <w:szCs w:val="28"/>
          <w:u w:val="single"/>
        </w:rPr>
        <w:t>Организатор</w:t>
      </w:r>
      <w:r w:rsidRPr="00510139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– Отдел архитектуры и градостроительства администрации города Усолье-Сибирское, 665452, Иркутская область, г. Усолье-Сибирское, ул. Ватутина, д. 10,</w:t>
      </w:r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>. № 34,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8(39543)6-61-93, </w:t>
      </w:r>
      <w:proofErr w:type="spellStart"/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otdel</w:t>
      </w:r>
      <w:proofErr w:type="spellEnd"/>
      <w:r w:rsidRPr="00510139">
        <w:rPr>
          <w:rFonts w:ascii="Times New Roman" w:hAnsi="Times New Roman" w:cs="Times New Roman"/>
          <w:color w:val="000000"/>
          <w:sz w:val="28"/>
          <w:szCs w:val="28"/>
        </w:rPr>
        <w:t>_</w:t>
      </w:r>
      <w:proofErr w:type="spellStart"/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arhigrad</w:t>
      </w:r>
      <w:proofErr w:type="spellEnd"/>
      <w:r w:rsidRPr="00510139">
        <w:rPr>
          <w:rFonts w:ascii="Times New Roman" w:hAnsi="Times New Roman" w:cs="Times New Roman"/>
          <w:color w:val="000000"/>
          <w:sz w:val="28"/>
          <w:szCs w:val="28"/>
        </w:rPr>
        <w:t>@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ma</w:t>
      </w:r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il</w:t>
      </w:r>
      <w:r w:rsidRPr="009167AE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</w:p>
    <w:p w14:paraId="43053870" w14:textId="77777777" w:rsidR="00E319C4" w:rsidRPr="009167AE" w:rsidRDefault="006D524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Количество участников</w:t>
      </w:r>
      <w:r w:rsidR="00420D24" w:rsidRPr="009167AE">
        <w:rPr>
          <w:rFonts w:ascii="Times New Roman" w:hAnsi="Times New Roman" w:cs="Times New Roman"/>
          <w:sz w:val="28"/>
          <w:szCs w:val="28"/>
        </w:rPr>
        <w:t xml:space="preserve"> – </w:t>
      </w:r>
      <w:r w:rsidR="006D34EE">
        <w:rPr>
          <w:rFonts w:ascii="Times New Roman" w:hAnsi="Times New Roman" w:cs="Times New Roman"/>
          <w:sz w:val="28"/>
          <w:szCs w:val="28"/>
        </w:rPr>
        <w:t>0</w:t>
      </w:r>
      <w:r w:rsidR="005664D5" w:rsidRPr="009167A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A52EF83" w14:textId="77777777" w:rsidR="00E319C4" w:rsidRPr="00BC2E09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BB51BA" w14:textId="77777777" w:rsidR="005664D5" w:rsidRPr="00BC2E09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2E09">
        <w:rPr>
          <w:rFonts w:ascii="Times New Roman" w:hAnsi="Times New Roman" w:cs="Times New Roman"/>
          <w:sz w:val="28"/>
          <w:szCs w:val="28"/>
          <w:u w:val="single"/>
        </w:rPr>
        <w:t>Правовой акт о наз</w:t>
      </w:r>
      <w:r w:rsidR="005664D5" w:rsidRPr="00BC2E09">
        <w:rPr>
          <w:rFonts w:ascii="Times New Roman" w:hAnsi="Times New Roman" w:cs="Times New Roman"/>
          <w:sz w:val="28"/>
          <w:szCs w:val="28"/>
          <w:u w:val="single"/>
        </w:rPr>
        <w:t>начении общественных обсуждений:</w:t>
      </w:r>
    </w:p>
    <w:p w14:paraId="4DEDFCFC" w14:textId="3FA276EE" w:rsidR="00184B1A" w:rsidRDefault="00CA4491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491">
        <w:rPr>
          <w:rFonts w:ascii="Times New Roman" w:hAnsi="Times New Roman" w:cs="Times New Roman"/>
          <w:sz w:val="28"/>
          <w:szCs w:val="28"/>
        </w:rPr>
        <w:t xml:space="preserve">Постановление мэра города Усолье-Сибирское </w:t>
      </w:r>
      <w:r w:rsidR="007C5A75" w:rsidRPr="007C5A75">
        <w:rPr>
          <w:rFonts w:ascii="Times New Roman" w:hAnsi="Times New Roman" w:cs="Times New Roman"/>
          <w:sz w:val="28"/>
          <w:szCs w:val="28"/>
        </w:rPr>
        <w:t>от 10.08.2026г. № 7</w:t>
      </w:r>
      <w:r w:rsidR="00F50DB5">
        <w:rPr>
          <w:rFonts w:ascii="Times New Roman" w:hAnsi="Times New Roman" w:cs="Times New Roman"/>
          <w:sz w:val="28"/>
          <w:szCs w:val="28"/>
        </w:rPr>
        <w:t>1</w:t>
      </w:r>
      <w:r w:rsidR="007C5A75" w:rsidRPr="007C5A75">
        <w:rPr>
          <w:rFonts w:ascii="Times New Roman" w:hAnsi="Times New Roman" w:cs="Times New Roman"/>
          <w:sz w:val="28"/>
          <w:szCs w:val="28"/>
        </w:rPr>
        <w:t xml:space="preserve">-пм «Об организации общественных обсуждений по проекту планировки и проекту межевания территории </w:t>
      </w:r>
      <w:r w:rsidR="00F50DB5" w:rsidRPr="00F50DB5">
        <w:rPr>
          <w:rFonts w:ascii="Times New Roman" w:hAnsi="Times New Roman" w:cs="Times New Roman"/>
          <w:sz w:val="28"/>
          <w:szCs w:val="28"/>
        </w:rPr>
        <w:t xml:space="preserve">в районе земельного </w:t>
      </w:r>
      <w:proofErr w:type="gramStart"/>
      <w:r w:rsidR="00F50DB5" w:rsidRPr="00F50DB5">
        <w:rPr>
          <w:rFonts w:ascii="Times New Roman" w:hAnsi="Times New Roman" w:cs="Times New Roman"/>
          <w:sz w:val="28"/>
          <w:szCs w:val="28"/>
        </w:rPr>
        <w:t>участка  с</w:t>
      </w:r>
      <w:proofErr w:type="gramEnd"/>
      <w:r w:rsidR="00F50DB5" w:rsidRPr="00F50DB5">
        <w:rPr>
          <w:rFonts w:ascii="Times New Roman" w:hAnsi="Times New Roman" w:cs="Times New Roman"/>
          <w:sz w:val="28"/>
          <w:szCs w:val="28"/>
        </w:rPr>
        <w:t xml:space="preserve"> кадастровым номером 38:31:000007:8 </w:t>
      </w:r>
      <w:proofErr w:type="spellStart"/>
      <w:r w:rsidR="00F50DB5" w:rsidRPr="00F50DB5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="00F50DB5" w:rsidRPr="00F50DB5">
        <w:rPr>
          <w:rFonts w:ascii="Times New Roman" w:hAnsi="Times New Roman" w:cs="Times New Roman"/>
          <w:sz w:val="28"/>
          <w:szCs w:val="28"/>
        </w:rPr>
        <w:t>-Сибирское городского округа город Усолье-Сибирское Иркутской области Российской Федерации</w:t>
      </w:r>
      <w:r w:rsidR="007C5A75" w:rsidRPr="007C5A75">
        <w:rPr>
          <w:rFonts w:ascii="Times New Roman" w:hAnsi="Times New Roman" w:cs="Times New Roman"/>
          <w:sz w:val="28"/>
          <w:szCs w:val="28"/>
        </w:rPr>
        <w:t>»</w:t>
      </w:r>
    </w:p>
    <w:p w14:paraId="5FEAE951" w14:textId="77777777" w:rsidR="007C5A75" w:rsidRDefault="007C5A75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EE37CAC" w14:textId="0F8073FA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Срок про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ведения общественных обсуждений:</w:t>
      </w:r>
    </w:p>
    <w:p w14:paraId="0DB6085D" w14:textId="77777777" w:rsidR="007C5A75" w:rsidRDefault="007C5A75" w:rsidP="005664D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A75">
        <w:rPr>
          <w:rFonts w:ascii="Times New Roman" w:hAnsi="Times New Roman" w:cs="Times New Roman"/>
          <w:color w:val="000000"/>
          <w:sz w:val="28"/>
          <w:szCs w:val="28"/>
        </w:rPr>
        <w:t>21.08.2026г. – 11.09.2026г.</w:t>
      </w:r>
    </w:p>
    <w:p w14:paraId="068E17CA" w14:textId="73BBFBC1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Формы оповещения о проведении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1433470C" w14:textId="157A04F8" w:rsidR="006D5246" w:rsidRPr="009167AE" w:rsidRDefault="006D5246" w:rsidP="006D52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r w:rsidR="00EE6A11" w:rsidRPr="009167AE">
        <w:rPr>
          <w:rFonts w:ascii="Times New Roman" w:hAnsi="Times New Roman" w:cs="Times New Roman"/>
          <w:sz w:val="28"/>
          <w:szCs w:val="28"/>
        </w:rPr>
        <w:t>г</w:t>
      </w:r>
      <w:r w:rsidR="00EA5AE7" w:rsidRPr="009167AE">
        <w:rPr>
          <w:rFonts w:ascii="Times New Roman" w:hAnsi="Times New Roman" w:cs="Times New Roman"/>
          <w:sz w:val="28"/>
          <w:szCs w:val="28"/>
        </w:rPr>
        <w:t>азета «Официальное Усолье»</w:t>
      </w:r>
      <w:r w:rsidR="007C4A40" w:rsidRPr="007C4A40">
        <w:rPr>
          <w:rFonts w:ascii="Times New Roman" w:hAnsi="Times New Roman" w:cs="Times New Roman"/>
          <w:sz w:val="28"/>
          <w:szCs w:val="28"/>
        </w:rPr>
        <w:t xml:space="preserve"> </w:t>
      </w:r>
      <w:r w:rsidR="00E417FD" w:rsidRPr="00E417FD">
        <w:rPr>
          <w:rFonts w:ascii="Times New Roman" w:hAnsi="Times New Roman" w:cs="Times New Roman"/>
          <w:sz w:val="28"/>
          <w:szCs w:val="28"/>
        </w:rPr>
        <w:t xml:space="preserve">от </w:t>
      </w:r>
      <w:r w:rsidR="007C5A75">
        <w:rPr>
          <w:rFonts w:ascii="Times New Roman" w:hAnsi="Times New Roman" w:cs="Times New Roman"/>
          <w:sz w:val="28"/>
          <w:szCs w:val="28"/>
        </w:rPr>
        <w:t>14</w:t>
      </w:r>
      <w:r w:rsidR="00E417FD" w:rsidRPr="00E417FD">
        <w:rPr>
          <w:rFonts w:ascii="Times New Roman" w:hAnsi="Times New Roman" w:cs="Times New Roman"/>
          <w:sz w:val="28"/>
          <w:szCs w:val="28"/>
        </w:rPr>
        <w:t>.0</w:t>
      </w:r>
      <w:r w:rsidR="007C5A75">
        <w:rPr>
          <w:rFonts w:ascii="Times New Roman" w:hAnsi="Times New Roman" w:cs="Times New Roman"/>
          <w:sz w:val="28"/>
          <w:szCs w:val="28"/>
        </w:rPr>
        <w:t>8</w:t>
      </w:r>
      <w:r w:rsidR="00E417FD" w:rsidRPr="00E417FD">
        <w:rPr>
          <w:rFonts w:ascii="Times New Roman" w:hAnsi="Times New Roman" w:cs="Times New Roman"/>
          <w:sz w:val="28"/>
          <w:szCs w:val="28"/>
        </w:rPr>
        <w:t>.2026г. № 3</w:t>
      </w:r>
      <w:r w:rsidR="007C5A75">
        <w:rPr>
          <w:rFonts w:ascii="Times New Roman" w:hAnsi="Times New Roman" w:cs="Times New Roman"/>
          <w:sz w:val="28"/>
          <w:szCs w:val="28"/>
        </w:rPr>
        <w:t>2</w:t>
      </w:r>
      <w:r w:rsidR="007C4A40" w:rsidRPr="007C4A40">
        <w:rPr>
          <w:rFonts w:ascii="Times New Roman" w:hAnsi="Times New Roman" w:cs="Times New Roman"/>
          <w:sz w:val="28"/>
          <w:szCs w:val="28"/>
        </w:rPr>
        <w:t>;</w:t>
      </w:r>
    </w:p>
    <w:p w14:paraId="0E3966B6" w14:textId="77777777" w:rsidR="00541E0D" w:rsidRPr="00637449" w:rsidRDefault="006D5246" w:rsidP="006374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hyperlink r:id="rId4" w:history="1">
        <w:r w:rsidRPr="009167A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http://www.usolie-sibirskoe.ru</w:t>
        </w:r>
      </w:hyperlink>
    </w:p>
    <w:p w14:paraId="4B26154E" w14:textId="77777777" w:rsidR="00B40678" w:rsidRDefault="00B40678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0F0C2C3A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проведении экспозиции по материалам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41AF76AD" w14:textId="0AAA09FA" w:rsidR="00BC2B9F" w:rsidRDefault="006D5246" w:rsidP="00FB6BD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Pr="00046B22">
        <w:rPr>
          <w:rFonts w:ascii="Times New Roman" w:hAnsi="Times New Roman" w:cs="Times New Roman"/>
          <w:color w:val="000000"/>
          <w:sz w:val="28"/>
          <w:szCs w:val="28"/>
        </w:rPr>
        <w:t>Усолье</w:t>
      </w:r>
      <w:r w:rsidR="00EA5AE7" w:rsidRPr="00046B22">
        <w:rPr>
          <w:rFonts w:ascii="Times New Roman" w:hAnsi="Times New Roman" w:cs="Times New Roman"/>
          <w:color w:val="000000"/>
          <w:sz w:val="28"/>
          <w:szCs w:val="28"/>
        </w:rPr>
        <w:t>-Сибирское, ул. Ватутина, 10,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F2DC0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>34,</w:t>
      </w:r>
      <w:r w:rsidR="00703DC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C5A75" w:rsidRPr="007C5A75">
        <w:rPr>
          <w:rFonts w:ascii="Times New Roman" w:hAnsi="Times New Roman" w:cs="Times New Roman"/>
          <w:color w:val="000000"/>
          <w:sz w:val="28"/>
          <w:szCs w:val="28"/>
        </w:rPr>
        <w:t>21.08.2026г. – 11.09.2026г.</w:t>
      </w:r>
      <w:r w:rsidR="00E417FD" w:rsidRPr="00E417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6B22" w:rsidRPr="00046B22">
        <w:rPr>
          <w:rFonts w:ascii="Times New Roman" w:hAnsi="Times New Roman" w:cs="Times New Roman"/>
          <w:color w:val="000000"/>
          <w:sz w:val="28"/>
          <w:szCs w:val="28"/>
        </w:rPr>
        <w:t>(понедельник – пятница)</w:t>
      </w:r>
    </w:p>
    <w:p w14:paraId="03689E52" w14:textId="77777777" w:rsidR="00692F9F" w:rsidRDefault="00692F9F" w:rsidP="00BC2B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8E709A" w14:textId="77777777" w:rsidR="00E319C4" w:rsidRPr="00BD691C" w:rsidRDefault="00E319C4" w:rsidP="00BC2B9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Предложения и замечания участников общественных обсуждений </w:t>
      </w:r>
    </w:p>
    <w:p w14:paraId="7682A25A" w14:textId="77777777" w:rsidR="00BF5143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</w:t>
      </w:r>
      <w:r w:rsidR="006D5246" w:rsidRPr="009167AE">
        <w:rPr>
          <w:rFonts w:ascii="Times New Roman" w:hAnsi="Times New Roman" w:cs="Times New Roman"/>
          <w:sz w:val="28"/>
          <w:szCs w:val="28"/>
        </w:rPr>
        <w:t>____</w:t>
      </w:r>
    </w:p>
    <w:p w14:paraId="0C9B51CE" w14:textId="77777777" w:rsidR="00703DCE" w:rsidRDefault="00703DCE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3D9E1019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протоколе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73DC54C3" w14:textId="32FF8B03" w:rsidR="00716BA7" w:rsidRDefault="006D524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>Прот</w:t>
      </w:r>
      <w:r w:rsidR="00103E18" w:rsidRPr="009167AE">
        <w:rPr>
          <w:rFonts w:ascii="Times New Roman" w:hAnsi="Times New Roman" w:cs="Times New Roman"/>
          <w:sz w:val="28"/>
          <w:szCs w:val="28"/>
        </w:rPr>
        <w:t>окол общественных обсуждений №</w:t>
      </w:r>
      <w:r w:rsidR="007C4A40">
        <w:rPr>
          <w:rFonts w:ascii="Times New Roman" w:hAnsi="Times New Roman" w:cs="Times New Roman"/>
          <w:sz w:val="28"/>
          <w:szCs w:val="28"/>
        </w:rPr>
        <w:t xml:space="preserve"> </w:t>
      </w:r>
      <w:r w:rsidR="00E417FD">
        <w:rPr>
          <w:rFonts w:ascii="Times New Roman" w:hAnsi="Times New Roman" w:cs="Times New Roman"/>
          <w:sz w:val="28"/>
          <w:szCs w:val="28"/>
        </w:rPr>
        <w:t>3</w:t>
      </w:r>
      <w:r w:rsidR="00F50DB5">
        <w:rPr>
          <w:rFonts w:ascii="Times New Roman" w:hAnsi="Times New Roman" w:cs="Times New Roman"/>
          <w:sz w:val="28"/>
          <w:szCs w:val="28"/>
        </w:rPr>
        <w:t>6</w:t>
      </w:r>
      <w:r w:rsidR="00184B1A">
        <w:rPr>
          <w:rFonts w:ascii="Times New Roman" w:hAnsi="Times New Roman" w:cs="Times New Roman"/>
          <w:sz w:val="28"/>
          <w:szCs w:val="28"/>
        </w:rPr>
        <w:t xml:space="preserve"> </w:t>
      </w:r>
      <w:r w:rsidR="00072D24">
        <w:rPr>
          <w:rFonts w:ascii="Times New Roman" w:hAnsi="Times New Roman" w:cs="Times New Roman"/>
          <w:sz w:val="28"/>
          <w:szCs w:val="28"/>
        </w:rPr>
        <w:t xml:space="preserve">от </w:t>
      </w:r>
      <w:r w:rsidR="007C5A75">
        <w:rPr>
          <w:rFonts w:ascii="Times New Roman" w:hAnsi="Times New Roman" w:cs="Times New Roman"/>
          <w:sz w:val="28"/>
          <w:szCs w:val="28"/>
        </w:rPr>
        <w:t>1</w:t>
      </w:r>
      <w:r w:rsidR="00F50DB5">
        <w:rPr>
          <w:rFonts w:ascii="Times New Roman" w:hAnsi="Times New Roman" w:cs="Times New Roman"/>
          <w:sz w:val="28"/>
          <w:szCs w:val="28"/>
        </w:rPr>
        <w:t>5</w:t>
      </w:r>
      <w:r w:rsidR="00CA4491">
        <w:rPr>
          <w:rFonts w:ascii="Times New Roman" w:hAnsi="Times New Roman" w:cs="Times New Roman"/>
          <w:sz w:val="28"/>
          <w:szCs w:val="28"/>
        </w:rPr>
        <w:t>.</w:t>
      </w:r>
      <w:r w:rsidR="007C4A40">
        <w:rPr>
          <w:rFonts w:ascii="Times New Roman" w:hAnsi="Times New Roman" w:cs="Times New Roman"/>
          <w:sz w:val="28"/>
          <w:szCs w:val="28"/>
        </w:rPr>
        <w:t>0</w:t>
      </w:r>
      <w:r w:rsidR="00E417FD">
        <w:rPr>
          <w:rFonts w:ascii="Times New Roman" w:hAnsi="Times New Roman" w:cs="Times New Roman"/>
          <w:sz w:val="28"/>
          <w:szCs w:val="28"/>
        </w:rPr>
        <w:t>8</w:t>
      </w:r>
      <w:r w:rsidR="00CA4491">
        <w:rPr>
          <w:rFonts w:ascii="Times New Roman" w:hAnsi="Times New Roman" w:cs="Times New Roman"/>
          <w:sz w:val="28"/>
          <w:szCs w:val="28"/>
        </w:rPr>
        <w:t>.202</w:t>
      </w:r>
      <w:r w:rsidR="007C4A40">
        <w:rPr>
          <w:rFonts w:ascii="Times New Roman" w:hAnsi="Times New Roman" w:cs="Times New Roman"/>
          <w:sz w:val="28"/>
          <w:szCs w:val="28"/>
        </w:rPr>
        <w:t>6</w:t>
      </w:r>
      <w:r w:rsidR="00BD691C">
        <w:rPr>
          <w:rFonts w:ascii="Times New Roman" w:hAnsi="Times New Roman" w:cs="Times New Roman"/>
          <w:sz w:val="28"/>
          <w:szCs w:val="28"/>
        </w:rPr>
        <w:t>г</w:t>
      </w:r>
      <w:r w:rsidR="00D66072" w:rsidRPr="009167AE">
        <w:rPr>
          <w:rFonts w:ascii="Times New Roman" w:hAnsi="Times New Roman" w:cs="Times New Roman"/>
          <w:sz w:val="28"/>
          <w:szCs w:val="28"/>
        </w:rPr>
        <w:t>.</w:t>
      </w:r>
    </w:p>
    <w:p w14:paraId="66ACBA31" w14:textId="77777777" w:rsidR="00BC2E09" w:rsidRPr="00DE088F" w:rsidRDefault="00BC2E09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B6FE5A9" w14:textId="77777777" w:rsidR="00E319C4" w:rsidRPr="006E1825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Выводы и рекомендации по проведению общественных обсуждений:</w:t>
      </w:r>
    </w:p>
    <w:p w14:paraId="6B5707DA" w14:textId="50D31883" w:rsidR="00422C03" w:rsidRDefault="00452475" w:rsidP="00E77D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>Рекомендовать</w:t>
      </w:r>
      <w:r w:rsidR="00E77D85" w:rsidRPr="00BC2E09">
        <w:rPr>
          <w:rFonts w:ascii="Times New Roman" w:hAnsi="Times New Roman" w:cs="Times New Roman"/>
          <w:sz w:val="28"/>
          <w:szCs w:val="28"/>
        </w:rPr>
        <w:t xml:space="preserve"> </w:t>
      </w:r>
      <w:r w:rsidR="002518EA" w:rsidRPr="00BC2E09">
        <w:rPr>
          <w:rFonts w:ascii="Times New Roman" w:hAnsi="Times New Roman" w:cs="Times New Roman"/>
          <w:sz w:val="28"/>
          <w:szCs w:val="28"/>
        </w:rPr>
        <w:t>м</w:t>
      </w:r>
      <w:r w:rsidR="009D0EE2" w:rsidRPr="00BC2E09">
        <w:rPr>
          <w:rFonts w:ascii="Times New Roman" w:hAnsi="Times New Roman" w:cs="Times New Roman"/>
          <w:sz w:val="28"/>
          <w:szCs w:val="28"/>
        </w:rPr>
        <w:t>эр</w:t>
      </w:r>
      <w:r w:rsidR="00BD691C" w:rsidRPr="00BC2E09">
        <w:rPr>
          <w:rFonts w:ascii="Times New Roman" w:hAnsi="Times New Roman" w:cs="Times New Roman"/>
          <w:sz w:val="28"/>
          <w:szCs w:val="28"/>
        </w:rPr>
        <w:t>у</w:t>
      </w:r>
      <w:r w:rsidR="009D0EE2" w:rsidRPr="00BC2E09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9D0EE2" w:rsidRPr="00046B22">
        <w:rPr>
          <w:rFonts w:ascii="Times New Roman" w:hAnsi="Times New Roman" w:cs="Times New Roman"/>
          <w:sz w:val="28"/>
          <w:szCs w:val="28"/>
        </w:rPr>
        <w:t>Усолье-Сибирское принять</w:t>
      </w:r>
      <w:r w:rsidR="00E52EE0" w:rsidRPr="00046B22">
        <w:rPr>
          <w:rFonts w:ascii="Times New Roman" w:hAnsi="Times New Roman" w:cs="Times New Roman"/>
          <w:sz w:val="28"/>
          <w:szCs w:val="28"/>
        </w:rPr>
        <w:t xml:space="preserve"> </w:t>
      </w:r>
      <w:r w:rsidR="00EB48CF" w:rsidRPr="00CA4491">
        <w:rPr>
          <w:rFonts w:ascii="Times New Roman" w:hAnsi="Times New Roman" w:cs="Times New Roman"/>
          <w:sz w:val="28"/>
          <w:szCs w:val="28"/>
        </w:rPr>
        <w:t>проект планировки и проект межевания территории</w:t>
      </w:r>
      <w:r w:rsidR="007C5A75" w:rsidRPr="007C5A75">
        <w:t xml:space="preserve"> </w:t>
      </w:r>
      <w:r w:rsidR="00F50DB5" w:rsidRPr="00F50DB5">
        <w:rPr>
          <w:rFonts w:ascii="Times New Roman" w:hAnsi="Times New Roman" w:cs="Times New Roman"/>
          <w:sz w:val="28"/>
          <w:szCs w:val="28"/>
        </w:rPr>
        <w:t xml:space="preserve">в районе земельного </w:t>
      </w:r>
      <w:proofErr w:type="gramStart"/>
      <w:r w:rsidR="00F50DB5" w:rsidRPr="00F50DB5">
        <w:rPr>
          <w:rFonts w:ascii="Times New Roman" w:hAnsi="Times New Roman" w:cs="Times New Roman"/>
          <w:sz w:val="28"/>
          <w:szCs w:val="28"/>
        </w:rPr>
        <w:t>участка  с</w:t>
      </w:r>
      <w:proofErr w:type="gramEnd"/>
      <w:r w:rsidR="00F50DB5" w:rsidRPr="00F50DB5">
        <w:rPr>
          <w:rFonts w:ascii="Times New Roman" w:hAnsi="Times New Roman" w:cs="Times New Roman"/>
          <w:sz w:val="28"/>
          <w:szCs w:val="28"/>
        </w:rPr>
        <w:t xml:space="preserve"> кадастровым номером 38:31:000007:8 </w:t>
      </w:r>
      <w:proofErr w:type="spellStart"/>
      <w:r w:rsidR="00F50DB5" w:rsidRPr="00F50DB5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="00F50DB5" w:rsidRPr="00F50DB5">
        <w:rPr>
          <w:rFonts w:ascii="Times New Roman" w:hAnsi="Times New Roman" w:cs="Times New Roman"/>
          <w:sz w:val="28"/>
          <w:szCs w:val="28"/>
        </w:rPr>
        <w:t>-Сибирское городского округа город Усолье-Сибирское Иркутской области Российской Федерации</w:t>
      </w:r>
      <w:r w:rsidR="007C5A75">
        <w:rPr>
          <w:rFonts w:ascii="Times New Roman" w:hAnsi="Times New Roman" w:cs="Times New Roman"/>
          <w:sz w:val="28"/>
          <w:szCs w:val="28"/>
        </w:rPr>
        <w:t>.</w:t>
      </w:r>
    </w:p>
    <w:p w14:paraId="01D8795E" w14:textId="77777777" w:rsidR="007C5A75" w:rsidRPr="00BC2E09" w:rsidRDefault="007C5A75" w:rsidP="00E77D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B669DC" w14:textId="2E0F7C7D" w:rsidR="00C96E50" w:rsidRPr="009167AE" w:rsidRDefault="007C5A75" w:rsidP="00C96E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>редседател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 xml:space="preserve"> общественных обсуждений,</w:t>
      </w:r>
    </w:p>
    <w:p w14:paraId="5607F51D" w14:textId="19B0D896" w:rsidR="006A0338" w:rsidRDefault="00E417FD" w:rsidP="006A033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зам. </w:t>
      </w:r>
      <w:r w:rsidR="00F9527B">
        <w:rPr>
          <w:rFonts w:ascii="Times New Roman" w:hAnsi="Times New Roman" w:cs="Times New Roman"/>
          <w:b/>
          <w:sz w:val="28"/>
          <w:szCs w:val="28"/>
        </w:rPr>
        <w:t>н</w:t>
      </w:r>
      <w:r w:rsidR="00C96E50">
        <w:rPr>
          <w:rFonts w:ascii="Times New Roman" w:hAnsi="Times New Roman" w:cs="Times New Roman"/>
          <w:b/>
          <w:sz w:val="28"/>
          <w:szCs w:val="28"/>
        </w:rPr>
        <w:t>ачальник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C96E50">
        <w:rPr>
          <w:rFonts w:ascii="Times New Roman" w:hAnsi="Times New Roman" w:cs="Times New Roman"/>
          <w:b/>
          <w:sz w:val="28"/>
          <w:szCs w:val="28"/>
        </w:rPr>
        <w:t xml:space="preserve"> отдела архитектуры и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41E0D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proofErr w:type="spellStart"/>
      <w:r w:rsidR="007C5A75">
        <w:rPr>
          <w:rFonts w:ascii="Times New Roman" w:hAnsi="Times New Roman" w:cs="Times New Roman"/>
          <w:b/>
          <w:sz w:val="28"/>
          <w:szCs w:val="28"/>
        </w:rPr>
        <w:t>Е.О.Румянцева</w:t>
      </w:r>
      <w:proofErr w:type="spellEnd"/>
    </w:p>
    <w:p w14:paraId="0A532B5C" w14:textId="77777777" w:rsidR="00F9527B" w:rsidRDefault="00C96E50" w:rsidP="00F952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градостроительства</w:t>
      </w:r>
    </w:p>
    <w:p w14:paraId="33B32963" w14:textId="77777777" w:rsidR="00C96E50" w:rsidRDefault="00BF1C47" w:rsidP="00C96E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A033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6E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B4780F2" w14:textId="77777777" w:rsidR="00A11920" w:rsidRPr="009167AE" w:rsidRDefault="00A11920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2AB6C9" w14:textId="1FAB3D69" w:rsidR="00EE6A11" w:rsidRPr="00283870" w:rsidRDefault="00345AAC" w:rsidP="005664D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>«</w:t>
      </w:r>
      <w:r w:rsidR="007C5A75">
        <w:rPr>
          <w:rFonts w:ascii="Times New Roman" w:hAnsi="Times New Roman" w:cs="Times New Roman"/>
          <w:b/>
          <w:sz w:val="28"/>
          <w:szCs w:val="28"/>
        </w:rPr>
        <w:t>18</w:t>
      </w:r>
      <w:r w:rsidR="007E0B46" w:rsidRPr="009167AE">
        <w:rPr>
          <w:rFonts w:ascii="Times New Roman" w:hAnsi="Times New Roman" w:cs="Times New Roman"/>
          <w:b/>
          <w:sz w:val="28"/>
          <w:szCs w:val="28"/>
        </w:rPr>
        <w:t>»</w:t>
      </w:r>
      <w:r w:rsidR="00E417F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 w:rsidR="00E417FD">
        <w:rPr>
          <w:rFonts w:ascii="Times New Roman" w:hAnsi="Times New Roman" w:cs="Times New Roman"/>
          <w:b/>
          <w:sz w:val="28"/>
          <w:szCs w:val="28"/>
          <w:u w:val="single"/>
        </w:rPr>
        <w:t xml:space="preserve">сентября </w:t>
      </w:r>
      <w:r w:rsidR="00DA2FF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4491">
        <w:rPr>
          <w:rFonts w:ascii="Times New Roman" w:hAnsi="Times New Roman" w:cs="Times New Roman"/>
          <w:b/>
          <w:sz w:val="28"/>
          <w:szCs w:val="28"/>
        </w:rPr>
        <w:t>202</w:t>
      </w:r>
      <w:r w:rsidR="007C4A40">
        <w:rPr>
          <w:rFonts w:ascii="Times New Roman" w:hAnsi="Times New Roman" w:cs="Times New Roman"/>
          <w:b/>
          <w:sz w:val="28"/>
          <w:szCs w:val="28"/>
        </w:rPr>
        <w:t>6</w:t>
      </w:r>
      <w:proofErr w:type="gramEnd"/>
      <w:r w:rsidR="00EE6A11" w:rsidRPr="007E0B46">
        <w:rPr>
          <w:rFonts w:ascii="Times New Roman" w:hAnsi="Times New Roman" w:cs="Times New Roman"/>
          <w:b/>
          <w:sz w:val="28"/>
          <w:szCs w:val="28"/>
        </w:rPr>
        <w:t>г.</w:t>
      </w:r>
    </w:p>
    <w:p w14:paraId="5EB2DBAA" w14:textId="77777777" w:rsidR="00452475" w:rsidRPr="005664D5" w:rsidRDefault="00452475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52475" w:rsidRPr="005664D5" w:rsidSect="0092174B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433"/>
    <w:rsid w:val="0000280A"/>
    <w:rsid w:val="000060BD"/>
    <w:rsid w:val="00010F34"/>
    <w:rsid w:val="00013DAD"/>
    <w:rsid w:val="0003193F"/>
    <w:rsid w:val="00033D65"/>
    <w:rsid w:val="000358CA"/>
    <w:rsid w:val="00041B3F"/>
    <w:rsid w:val="00046B22"/>
    <w:rsid w:val="00062002"/>
    <w:rsid w:val="000718CE"/>
    <w:rsid w:val="00072D24"/>
    <w:rsid w:val="000740A2"/>
    <w:rsid w:val="000814F4"/>
    <w:rsid w:val="00083896"/>
    <w:rsid w:val="0009104C"/>
    <w:rsid w:val="000955C1"/>
    <w:rsid w:val="000A75BA"/>
    <w:rsid w:val="000B27EE"/>
    <w:rsid w:val="000B2EB2"/>
    <w:rsid w:val="000C28D3"/>
    <w:rsid w:val="000D0F54"/>
    <w:rsid w:val="000D320D"/>
    <w:rsid w:val="000D4E68"/>
    <w:rsid w:val="000D609B"/>
    <w:rsid w:val="000E1771"/>
    <w:rsid w:val="000E464A"/>
    <w:rsid w:val="000E7ECA"/>
    <w:rsid w:val="000F598D"/>
    <w:rsid w:val="000F6D72"/>
    <w:rsid w:val="00103E18"/>
    <w:rsid w:val="001064BD"/>
    <w:rsid w:val="001103BA"/>
    <w:rsid w:val="001157A8"/>
    <w:rsid w:val="00117AB5"/>
    <w:rsid w:val="00120C4E"/>
    <w:rsid w:val="00121A09"/>
    <w:rsid w:val="00124E34"/>
    <w:rsid w:val="00131EA8"/>
    <w:rsid w:val="00133E06"/>
    <w:rsid w:val="00147EA3"/>
    <w:rsid w:val="00151F9C"/>
    <w:rsid w:val="0015614C"/>
    <w:rsid w:val="00162CBF"/>
    <w:rsid w:val="00171328"/>
    <w:rsid w:val="001758AB"/>
    <w:rsid w:val="00176FE7"/>
    <w:rsid w:val="00182CFA"/>
    <w:rsid w:val="00184B1A"/>
    <w:rsid w:val="001864D6"/>
    <w:rsid w:val="001941FA"/>
    <w:rsid w:val="001A1F85"/>
    <w:rsid w:val="001B0923"/>
    <w:rsid w:val="001B0B98"/>
    <w:rsid w:val="001B1EE0"/>
    <w:rsid w:val="001B719C"/>
    <w:rsid w:val="001B7D18"/>
    <w:rsid w:val="001C4922"/>
    <w:rsid w:val="001C4ACD"/>
    <w:rsid w:val="00201C7A"/>
    <w:rsid w:val="00206F76"/>
    <w:rsid w:val="0022119E"/>
    <w:rsid w:val="00240399"/>
    <w:rsid w:val="00240BC6"/>
    <w:rsid w:val="0024224D"/>
    <w:rsid w:val="002518EA"/>
    <w:rsid w:val="00251E75"/>
    <w:rsid w:val="00253F81"/>
    <w:rsid w:val="00254C83"/>
    <w:rsid w:val="00254FB2"/>
    <w:rsid w:val="002664D6"/>
    <w:rsid w:val="00274281"/>
    <w:rsid w:val="002812CB"/>
    <w:rsid w:val="00281D6B"/>
    <w:rsid w:val="00283870"/>
    <w:rsid w:val="00283F26"/>
    <w:rsid w:val="002843D4"/>
    <w:rsid w:val="00284A50"/>
    <w:rsid w:val="002A27FA"/>
    <w:rsid w:val="002A65DB"/>
    <w:rsid w:val="002A7253"/>
    <w:rsid w:val="002C0FD5"/>
    <w:rsid w:val="002C1CC1"/>
    <w:rsid w:val="002C5488"/>
    <w:rsid w:val="002D0947"/>
    <w:rsid w:val="002D20A4"/>
    <w:rsid w:val="002D6912"/>
    <w:rsid w:val="002D7804"/>
    <w:rsid w:val="002E477B"/>
    <w:rsid w:val="002E50E3"/>
    <w:rsid w:val="002F29C3"/>
    <w:rsid w:val="002F5453"/>
    <w:rsid w:val="00300442"/>
    <w:rsid w:val="00305EE3"/>
    <w:rsid w:val="0030665A"/>
    <w:rsid w:val="003160F0"/>
    <w:rsid w:val="00333E7F"/>
    <w:rsid w:val="00342DA2"/>
    <w:rsid w:val="00342E83"/>
    <w:rsid w:val="00344825"/>
    <w:rsid w:val="00345AAC"/>
    <w:rsid w:val="00345D22"/>
    <w:rsid w:val="00345E0A"/>
    <w:rsid w:val="00345F92"/>
    <w:rsid w:val="00347CF5"/>
    <w:rsid w:val="00351759"/>
    <w:rsid w:val="00351A2F"/>
    <w:rsid w:val="00354657"/>
    <w:rsid w:val="00357C5C"/>
    <w:rsid w:val="00363FC3"/>
    <w:rsid w:val="00364454"/>
    <w:rsid w:val="00367D6C"/>
    <w:rsid w:val="00371CA4"/>
    <w:rsid w:val="00375BCE"/>
    <w:rsid w:val="00385ECC"/>
    <w:rsid w:val="00393C01"/>
    <w:rsid w:val="00394405"/>
    <w:rsid w:val="003A3B2C"/>
    <w:rsid w:val="003B4BF6"/>
    <w:rsid w:val="003C2BF6"/>
    <w:rsid w:val="003C4961"/>
    <w:rsid w:val="003D5F1C"/>
    <w:rsid w:val="003D639A"/>
    <w:rsid w:val="003E01D5"/>
    <w:rsid w:val="003F1E89"/>
    <w:rsid w:val="003F2B7C"/>
    <w:rsid w:val="003F4FAD"/>
    <w:rsid w:val="003F5827"/>
    <w:rsid w:val="00400C6D"/>
    <w:rsid w:val="00410180"/>
    <w:rsid w:val="00420D24"/>
    <w:rsid w:val="0042143A"/>
    <w:rsid w:val="004217FB"/>
    <w:rsid w:val="00422C03"/>
    <w:rsid w:val="00423477"/>
    <w:rsid w:val="00430BAF"/>
    <w:rsid w:val="00432010"/>
    <w:rsid w:val="00440E6A"/>
    <w:rsid w:val="0044400B"/>
    <w:rsid w:val="00447E09"/>
    <w:rsid w:val="0045199F"/>
    <w:rsid w:val="00451FFD"/>
    <w:rsid w:val="00452475"/>
    <w:rsid w:val="00452C5B"/>
    <w:rsid w:val="00465A86"/>
    <w:rsid w:val="00466D53"/>
    <w:rsid w:val="00470DFB"/>
    <w:rsid w:val="00474B18"/>
    <w:rsid w:val="00474D7D"/>
    <w:rsid w:val="004762DD"/>
    <w:rsid w:val="00477F35"/>
    <w:rsid w:val="00480EC4"/>
    <w:rsid w:val="004A170F"/>
    <w:rsid w:val="004A3698"/>
    <w:rsid w:val="004A4D9C"/>
    <w:rsid w:val="004B510F"/>
    <w:rsid w:val="004B6406"/>
    <w:rsid w:val="004B7709"/>
    <w:rsid w:val="004C4876"/>
    <w:rsid w:val="004D0555"/>
    <w:rsid w:val="004D0D1D"/>
    <w:rsid w:val="004D7C8C"/>
    <w:rsid w:val="004D7FCA"/>
    <w:rsid w:val="004F5AA3"/>
    <w:rsid w:val="004F68DF"/>
    <w:rsid w:val="00502B55"/>
    <w:rsid w:val="00503E05"/>
    <w:rsid w:val="00510139"/>
    <w:rsid w:val="00517FC2"/>
    <w:rsid w:val="005214D2"/>
    <w:rsid w:val="00530250"/>
    <w:rsid w:val="00533495"/>
    <w:rsid w:val="00537D39"/>
    <w:rsid w:val="00541E0D"/>
    <w:rsid w:val="00547432"/>
    <w:rsid w:val="005606F6"/>
    <w:rsid w:val="005664D5"/>
    <w:rsid w:val="0057034A"/>
    <w:rsid w:val="00574B1B"/>
    <w:rsid w:val="00575143"/>
    <w:rsid w:val="00581748"/>
    <w:rsid w:val="0058531C"/>
    <w:rsid w:val="0058576E"/>
    <w:rsid w:val="0059061B"/>
    <w:rsid w:val="00596144"/>
    <w:rsid w:val="005A31F5"/>
    <w:rsid w:val="005A621A"/>
    <w:rsid w:val="005C0053"/>
    <w:rsid w:val="005C3EED"/>
    <w:rsid w:val="005D3B2F"/>
    <w:rsid w:val="005E2B95"/>
    <w:rsid w:val="005E549C"/>
    <w:rsid w:val="005E68B2"/>
    <w:rsid w:val="005F0565"/>
    <w:rsid w:val="005F6412"/>
    <w:rsid w:val="005F7ED5"/>
    <w:rsid w:val="006048F8"/>
    <w:rsid w:val="00606214"/>
    <w:rsid w:val="006204B5"/>
    <w:rsid w:val="00620B75"/>
    <w:rsid w:val="00623530"/>
    <w:rsid w:val="006240F0"/>
    <w:rsid w:val="00637449"/>
    <w:rsid w:val="00655881"/>
    <w:rsid w:val="006634B8"/>
    <w:rsid w:val="00664711"/>
    <w:rsid w:val="006654E2"/>
    <w:rsid w:val="00670F90"/>
    <w:rsid w:val="006761B3"/>
    <w:rsid w:val="006824F2"/>
    <w:rsid w:val="006834AD"/>
    <w:rsid w:val="00692F9F"/>
    <w:rsid w:val="006A0338"/>
    <w:rsid w:val="006A2E6D"/>
    <w:rsid w:val="006A7727"/>
    <w:rsid w:val="006B03A9"/>
    <w:rsid w:val="006B7B0B"/>
    <w:rsid w:val="006C2D4B"/>
    <w:rsid w:val="006C442F"/>
    <w:rsid w:val="006C5B06"/>
    <w:rsid w:val="006C7469"/>
    <w:rsid w:val="006D0128"/>
    <w:rsid w:val="006D097D"/>
    <w:rsid w:val="006D29A3"/>
    <w:rsid w:val="006D34EE"/>
    <w:rsid w:val="006D5246"/>
    <w:rsid w:val="006E147F"/>
    <w:rsid w:val="006E1825"/>
    <w:rsid w:val="006E1F76"/>
    <w:rsid w:val="006E4987"/>
    <w:rsid w:val="00700E2D"/>
    <w:rsid w:val="007022ED"/>
    <w:rsid w:val="00703DCE"/>
    <w:rsid w:val="00704DB9"/>
    <w:rsid w:val="00707D57"/>
    <w:rsid w:val="00716BA7"/>
    <w:rsid w:val="00717E61"/>
    <w:rsid w:val="007329EF"/>
    <w:rsid w:val="00737EE4"/>
    <w:rsid w:val="00741DA4"/>
    <w:rsid w:val="00747173"/>
    <w:rsid w:val="00747433"/>
    <w:rsid w:val="0074748B"/>
    <w:rsid w:val="007512F3"/>
    <w:rsid w:val="00755413"/>
    <w:rsid w:val="00760D28"/>
    <w:rsid w:val="00770541"/>
    <w:rsid w:val="00782E95"/>
    <w:rsid w:val="007872CF"/>
    <w:rsid w:val="00791097"/>
    <w:rsid w:val="00797DE6"/>
    <w:rsid w:val="007A6A01"/>
    <w:rsid w:val="007B0948"/>
    <w:rsid w:val="007B38C7"/>
    <w:rsid w:val="007B392B"/>
    <w:rsid w:val="007B4C4A"/>
    <w:rsid w:val="007C4A40"/>
    <w:rsid w:val="007C58F7"/>
    <w:rsid w:val="007C5A75"/>
    <w:rsid w:val="007C6CA2"/>
    <w:rsid w:val="007D5957"/>
    <w:rsid w:val="007E0B46"/>
    <w:rsid w:val="007E22A9"/>
    <w:rsid w:val="007E71C7"/>
    <w:rsid w:val="007F028F"/>
    <w:rsid w:val="007F1B87"/>
    <w:rsid w:val="007F3653"/>
    <w:rsid w:val="007F62F1"/>
    <w:rsid w:val="0080093B"/>
    <w:rsid w:val="008022AE"/>
    <w:rsid w:val="008041BA"/>
    <w:rsid w:val="00813E46"/>
    <w:rsid w:val="00821BE9"/>
    <w:rsid w:val="00821CB9"/>
    <w:rsid w:val="00821DB5"/>
    <w:rsid w:val="00824AA0"/>
    <w:rsid w:val="0083213D"/>
    <w:rsid w:val="00836DA0"/>
    <w:rsid w:val="00837268"/>
    <w:rsid w:val="00852551"/>
    <w:rsid w:val="0085314F"/>
    <w:rsid w:val="008536BA"/>
    <w:rsid w:val="008542F0"/>
    <w:rsid w:val="0085770F"/>
    <w:rsid w:val="008602C5"/>
    <w:rsid w:val="00861EEF"/>
    <w:rsid w:val="0087219F"/>
    <w:rsid w:val="008768F4"/>
    <w:rsid w:val="008805D2"/>
    <w:rsid w:val="00883739"/>
    <w:rsid w:val="008A09B0"/>
    <w:rsid w:val="008A6042"/>
    <w:rsid w:val="008B4829"/>
    <w:rsid w:val="008B7CE3"/>
    <w:rsid w:val="008D6EB4"/>
    <w:rsid w:val="008E024E"/>
    <w:rsid w:val="008E67CD"/>
    <w:rsid w:val="008F4518"/>
    <w:rsid w:val="00906B26"/>
    <w:rsid w:val="00911F12"/>
    <w:rsid w:val="009167AE"/>
    <w:rsid w:val="0091793B"/>
    <w:rsid w:val="00917E6D"/>
    <w:rsid w:val="00920318"/>
    <w:rsid w:val="0092174B"/>
    <w:rsid w:val="00921F6C"/>
    <w:rsid w:val="009243CC"/>
    <w:rsid w:val="0092458E"/>
    <w:rsid w:val="00925EB5"/>
    <w:rsid w:val="00926BAF"/>
    <w:rsid w:val="0093046F"/>
    <w:rsid w:val="009357DC"/>
    <w:rsid w:val="009424BD"/>
    <w:rsid w:val="009517A8"/>
    <w:rsid w:val="009520A4"/>
    <w:rsid w:val="00954968"/>
    <w:rsid w:val="009611F8"/>
    <w:rsid w:val="00963952"/>
    <w:rsid w:val="00972A07"/>
    <w:rsid w:val="0097744A"/>
    <w:rsid w:val="00991A9A"/>
    <w:rsid w:val="0099362A"/>
    <w:rsid w:val="00994C5F"/>
    <w:rsid w:val="009A1469"/>
    <w:rsid w:val="009A395D"/>
    <w:rsid w:val="009A6CDF"/>
    <w:rsid w:val="009B0F68"/>
    <w:rsid w:val="009B63ED"/>
    <w:rsid w:val="009B79FF"/>
    <w:rsid w:val="009D0EE2"/>
    <w:rsid w:val="009E4941"/>
    <w:rsid w:val="009F1699"/>
    <w:rsid w:val="009F2391"/>
    <w:rsid w:val="00A01914"/>
    <w:rsid w:val="00A0657A"/>
    <w:rsid w:val="00A11920"/>
    <w:rsid w:val="00A178A0"/>
    <w:rsid w:val="00A23871"/>
    <w:rsid w:val="00A23F4D"/>
    <w:rsid w:val="00A26890"/>
    <w:rsid w:val="00A30F11"/>
    <w:rsid w:val="00A31AC4"/>
    <w:rsid w:val="00A37D53"/>
    <w:rsid w:val="00A42265"/>
    <w:rsid w:val="00A424DE"/>
    <w:rsid w:val="00A46866"/>
    <w:rsid w:val="00A529C7"/>
    <w:rsid w:val="00A6000B"/>
    <w:rsid w:val="00A74563"/>
    <w:rsid w:val="00A80310"/>
    <w:rsid w:val="00A86283"/>
    <w:rsid w:val="00A951F5"/>
    <w:rsid w:val="00A97230"/>
    <w:rsid w:val="00AA048D"/>
    <w:rsid w:val="00AA4EF7"/>
    <w:rsid w:val="00AB067C"/>
    <w:rsid w:val="00AB1B31"/>
    <w:rsid w:val="00AB6B84"/>
    <w:rsid w:val="00AC6971"/>
    <w:rsid w:val="00AD02B0"/>
    <w:rsid w:val="00AE32AA"/>
    <w:rsid w:val="00AF586A"/>
    <w:rsid w:val="00AF5C7D"/>
    <w:rsid w:val="00B00A2E"/>
    <w:rsid w:val="00B038DA"/>
    <w:rsid w:val="00B0497C"/>
    <w:rsid w:val="00B06B83"/>
    <w:rsid w:val="00B21893"/>
    <w:rsid w:val="00B30F69"/>
    <w:rsid w:val="00B32AC8"/>
    <w:rsid w:val="00B33385"/>
    <w:rsid w:val="00B40678"/>
    <w:rsid w:val="00B40E5C"/>
    <w:rsid w:val="00B5550C"/>
    <w:rsid w:val="00B620FA"/>
    <w:rsid w:val="00B6660D"/>
    <w:rsid w:val="00B71CCB"/>
    <w:rsid w:val="00B741AF"/>
    <w:rsid w:val="00B75BBD"/>
    <w:rsid w:val="00B81C71"/>
    <w:rsid w:val="00B840C2"/>
    <w:rsid w:val="00B95FE1"/>
    <w:rsid w:val="00BC2B9F"/>
    <w:rsid w:val="00BC2E09"/>
    <w:rsid w:val="00BD2A2F"/>
    <w:rsid w:val="00BD2BE9"/>
    <w:rsid w:val="00BD691C"/>
    <w:rsid w:val="00BE144E"/>
    <w:rsid w:val="00BF1C47"/>
    <w:rsid w:val="00BF4EB0"/>
    <w:rsid w:val="00BF5143"/>
    <w:rsid w:val="00C0319E"/>
    <w:rsid w:val="00C0535E"/>
    <w:rsid w:val="00C059B7"/>
    <w:rsid w:val="00C10A01"/>
    <w:rsid w:val="00C136E8"/>
    <w:rsid w:val="00C140EB"/>
    <w:rsid w:val="00C176EC"/>
    <w:rsid w:val="00C24780"/>
    <w:rsid w:val="00C35285"/>
    <w:rsid w:val="00C366D0"/>
    <w:rsid w:val="00C37FBD"/>
    <w:rsid w:val="00C41694"/>
    <w:rsid w:val="00C56F39"/>
    <w:rsid w:val="00C632A1"/>
    <w:rsid w:val="00C663C5"/>
    <w:rsid w:val="00C67BF4"/>
    <w:rsid w:val="00C7267E"/>
    <w:rsid w:val="00C73E1B"/>
    <w:rsid w:val="00C815EA"/>
    <w:rsid w:val="00C8172F"/>
    <w:rsid w:val="00C84347"/>
    <w:rsid w:val="00C8616D"/>
    <w:rsid w:val="00C86231"/>
    <w:rsid w:val="00C86A8D"/>
    <w:rsid w:val="00C86DAA"/>
    <w:rsid w:val="00C96C0D"/>
    <w:rsid w:val="00C96E50"/>
    <w:rsid w:val="00C978AD"/>
    <w:rsid w:val="00CA4491"/>
    <w:rsid w:val="00CA528E"/>
    <w:rsid w:val="00CA57F5"/>
    <w:rsid w:val="00CB78D2"/>
    <w:rsid w:val="00CC1CF8"/>
    <w:rsid w:val="00CC56A6"/>
    <w:rsid w:val="00CD1260"/>
    <w:rsid w:val="00CD3A55"/>
    <w:rsid w:val="00CD6023"/>
    <w:rsid w:val="00CE6BEA"/>
    <w:rsid w:val="00D11A25"/>
    <w:rsid w:val="00D2080B"/>
    <w:rsid w:val="00D21334"/>
    <w:rsid w:val="00D21F3D"/>
    <w:rsid w:val="00D27BBB"/>
    <w:rsid w:val="00D31F3F"/>
    <w:rsid w:val="00D32A11"/>
    <w:rsid w:val="00D3326D"/>
    <w:rsid w:val="00D40724"/>
    <w:rsid w:val="00D41B91"/>
    <w:rsid w:val="00D42BB4"/>
    <w:rsid w:val="00D459ED"/>
    <w:rsid w:val="00D50EF1"/>
    <w:rsid w:val="00D53909"/>
    <w:rsid w:val="00D577E9"/>
    <w:rsid w:val="00D6595C"/>
    <w:rsid w:val="00D66072"/>
    <w:rsid w:val="00D83CB1"/>
    <w:rsid w:val="00D86E88"/>
    <w:rsid w:val="00DA1C1D"/>
    <w:rsid w:val="00DA1E65"/>
    <w:rsid w:val="00DA2FF1"/>
    <w:rsid w:val="00DB36C7"/>
    <w:rsid w:val="00DC643A"/>
    <w:rsid w:val="00DD0ABC"/>
    <w:rsid w:val="00DD156D"/>
    <w:rsid w:val="00DD243A"/>
    <w:rsid w:val="00DD3493"/>
    <w:rsid w:val="00DE088F"/>
    <w:rsid w:val="00DE2392"/>
    <w:rsid w:val="00DE4B2E"/>
    <w:rsid w:val="00DE52D4"/>
    <w:rsid w:val="00DF2DC0"/>
    <w:rsid w:val="00E053BB"/>
    <w:rsid w:val="00E1423F"/>
    <w:rsid w:val="00E15FDA"/>
    <w:rsid w:val="00E17D63"/>
    <w:rsid w:val="00E206C5"/>
    <w:rsid w:val="00E2212B"/>
    <w:rsid w:val="00E2236E"/>
    <w:rsid w:val="00E22766"/>
    <w:rsid w:val="00E24390"/>
    <w:rsid w:val="00E276D8"/>
    <w:rsid w:val="00E27DBF"/>
    <w:rsid w:val="00E319C4"/>
    <w:rsid w:val="00E417FD"/>
    <w:rsid w:val="00E45F27"/>
    <w:rsid w:val="00E47F1C"/>
    <w:rsid w:val="00E52EE0"/>
    <w:rsid w:val="00E53C41"/>
    <w:rsid w:val="00E56AE2"/>
    <w:rsid w:val="00E57562"/>
    <w:rsid w:val="00E607FB"/>
    <w:rsid w:val="00E77D85"/>
    <w:rsid w:val="00E86553"/>
    <w:rsid w:val="00E86EB8"/>
    <w:rsid w:val="00E93DBC"/>
    <w:rsid w:val="00E96F2C"/>
    <w:rsid w:val="00E97911"/>
    <w:rsid w:val="00EA1174"/>
    <w:rsid w:val="00EA5AE7"/>
    <w:rsid w:val="00EA60CB"/>
    <w:rsid w:val="00EB48CF"/>
    <w:rsid w:val="00EB4CA7"/>
    <w:rsid w:val="00EB52EE"/>
    <w:rsid w:val="00EB7662"/>
    <w:rsid w:val="00EC00D3"/>
    <w:rsid w:val="00EC0AAA"/>
    <w:rsid w:val="00EC2E14"/>
    <w:rsid w:val="00EC7428"/>
    <w:rsid w:val="00ED287D"/>
    <w:rsid w:val="00ED3159"/>
    <w:rsid w:val="00EE1101"/>
    <w:rsid w:val="00EE6A11"/>
    <w:rsid w:val="00EE6F7B"/>
    <w:rsid w:val="00EF1268"/>
    <w:rsid w:val="00F01BAF"/>
    <w:rsid w:val="00F07436"/>
    <w:rsid w:val="00F11CF0"/>
    <w:rsid w:val="00F12449"/>
    <w:rsid w:val="00F3575E"/>
    <w:rsid w:val="00F42163"/>
    <w:rsid w:val="00F50DB5"/>
    <w:rsid w:val="00F51F72"/>
    <w:rsid w:val="00F53CEC"/>
    <w:rsid w:val="00F63BA9"/>
    <w:rsid w:val="00F65455"/>
    <w:rsid w:val="00F70F55"/>
    <w:rsid w:val="00F7470C"/>
    <w:rsid w:val="00F826AB"/>
    <w:rsid w:val="00F878AA"/>
    <w:rsid w:val="00F91E47"/>
    <w:rsid w:val="00F9527B"/>
    <w:rsid w:val="00F952A5"/>
    <w:rsid w:val="00FB2837"/>
    <w:rsid w:val="00FB2865"/>
    <w:rsid w:val="00FB3904"/>
    <w:rsid w:val="00FB5697"/>
    <w:rsid w:val="00FB6BD7"/>
    <w:rsid w:val="00FC1852"/>
    <w:rsid w:val="00FC1A57"/>
    <w:rsid w:val="00FC7525"/>
    <w:rsid w:val="00FD04E2"/>
    <w:rsid w:val="00FD5C7A"/>
    <w:rsid w:val="00FE4DE9"/>
    <w:rsid w:val="00FE654B"/>
    <w:rsid w:val="00FE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4D9ED"/>
  <w15:chartTrackingRefBased/>
  <w15:docId w15:val="{05F28A06-5B7F-49F3-9F43-7ADFC8B4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B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524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6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6A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19</cp:revision>
  <cp:lastPrinted>2026-06-02T07:19:00Z</cp:lastPrinted>
  <dcterms:created xsi:type="dcterms:W3CDTF">2025-01-13T08:29:00Z</dcterms:created>
  <dcterms:modified xsi:type="dcterms:W3CDTF">2026-09-17T04:01:00Z</dcterms:modified>
</cp:coreProperties>
</file>